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6737" w14:textId="74F381C4" w:rsidR="00CC07AE" w:rsidRDefault="00CC07AE" w:rsidP="00A30E08">
      <w:pPr>
        <w:tabs>
          <w:tab w:val="left" w:pos="9638"/>
        </w:tabs>
        <w:spacing w:line="276" w:lineRule="auto"/>
        <w:jc w:val="center"/>
        <w:rPr>
          <w:rFonts w:ascii="HGPｺﾞｼｯｸE" w:eastAsia="HGPｺﾞｼｯｸE" w:hAnsi="ＭＳ Ｐゴシック"/>
          <w:sz w:val="36"/>
          <w:szCs w:val="36"/>
        </w:rPr>
      </w:pPr>
      <w:r>
        <w:rPr>
          <w:rFonts w:ascii="HGPｺﾞｼｯｸE" w:eastAsia="HGPｺﾞｼｯｸE" w:hAnsi="ＭＳ Ｐゴシック" w:hint="eastAsia"/>
          <w:sz w:val="36"/>
          <w:szCs w:val="36"/>
        </w:rPr>
        <w:t>-</w:t>
      </w:r>
      <w:r>
        <w:rPr>
          <w:rFonts w:ascii="HGPｺﾞｼｯｸE" w:eastAsia="HGPｺﾞｼｯｸE" w:hAnsi="ＭＳ Ｐゴシック"/>
          <w:sz w:val="36"/>
          <w:szCs w:val="36"/>
        </w:rPr>
        <w:t>---------------------------------</w:t>
      </w:r>
      <w:r w:rsidRPr="00CC07AE">
        <w:rPr>
          <w:rFonts w:ascii="HGPｺﾞｼｯｸE" w:eastAsia="HGPｺﾞｼｯｸE" w:hAnsi="ＭＳ Ｐゴシック" w:hint="eastAsia"/>
          <w:sz w:val="36"/>
          <w:szCs w:val="36"/>
        </w:rPr>
        <w:t>お申込</w:t>
      </w:r>
      <w:r>
        <w:rPr>
          <w:rFonts w:ascii="HGPｺﾞｼｯｸE" w:eastAsia="HGPｺﾞｼｯｸE" w:hAnsi="ＭＳ Ｐゴシック" w:hint="eastAsia"/>
          <w:sz w:val="36"/>
          <w:szCs w:val="36"/>
        </w:rPr>
        <w:t>-</w:t>
      </w:r>
      <w:r>
        <w:rPr>
          <w:rFonts w:ascii="HGPｺﾞｼｯｸE" w:eastAsia="HGPｺﾞｼｯｸE" w:hAnsi="ＭＳ Ｐゴシック"/>
          <w:sz w:val="36"/>
          <w:szCs w:val="36"/>
        </w:rPr>
        <w:t>---------------------------------</w:t>
      </w:r>
    </w:p>
    <w:p w14:paraId="2FF6C77D" w14:textId="18DA8534" w:rsidR="007B75CC" w:rsidRPr="00B0153B" w:rsidRDefault="008D507B" w:rsidP="00782D48">
      <w:pPr>
        <w:tabs>
          <w:tab w:val="left" w:pos="9638"/>
        </w:tabs>
        <w:spacing w:line="360" w:lineRule="exact"/>
        <w:jc w:val="left"/>
        <w:rPr>
          <w:rFonts w:ascii="HGPｺﾞｼｯｸE" w:eastAsia="HGPｺﾞｼｯｸE" w:hAnsi="ＭＳ Ｐゴシック"/>
          <w:color w:val="0070C0"/>
          <w:sz w:val="32"/>
          <w:szCs w:val="32"/>
          <w:u w:val="single"/>
        </w:rPr>
      </w:pPr>
      <w:r w:rsidRPr="00F35750">
        <w:rPr>
          <w:rFonts w:ascii="HGPｺﾞｼｯｸE" w:eastAsia="HGPｺﾞｼｯｸE" w:hAnsi="ＭＳ Ｐゴシック" w:hint="eastAsia"/>
          <w:sz w:val="22"/>
          <w:szCs w:val="22"/>
        </w:rPr>
        <w:t>宛先：福岡県工業技術センター</w:t>
      </w:r>
      <w:r w:rsidR="00154F2B" w:rsidRPr="00F35750">
        <w:rPr>
          <w:rFonts w:ascii="HGPｺﾞｼｯｸE" w:eastAsia="HGPｺﾞｼｯｸE" w:hAnsi="ＭＳ Ｐゴシック" w:hint="eastAsia"/>
          <w:sz w:val="22"/>
          <w:szCs w:val="22"/>
        </w:rPr>
        <w:t>機械電子研究所</w:t>
      </w:r>
      <w:r w:rsidRPr="00F35750">
        <w:rPr>
          <w:rFonts w:ascii="HGPｺﾞｼｯｸE" w:eastAsia="HGPｺﾞｼｯｸE" w:hAnsi="ＭＳ Ｐゴシック" w:hint="eastAsia"/>
          <w:sz w:val="22"/>
          <w:szCs w:val="22"/>
        </w:rPr>
        <w:t xml:space="preserve">　</w:t>
      </w:r>
      <w:r w:rsidR="00A73D75" w:rsidRPr="00F35750">
        <w:rPr>
          <w:rFonts w:ascii="HGPｺﾞｼｯｸE" w:eastAsia="HGPｺﾞｼｯｸE" w:hAnsi="ＭＳ Ｐゴシック" w:hint="eastAsia"/>
          <w:sz w:val="22"/>
          <w:szCs w:val="22"/>
        </w:rPr>
        <w:t xml:space="preserve">　　　</w:t>
      </w:r>
      <w:r w:rsidR="00F73C19" w:rsidRPr="00F35750">
        <w:rPr>
          <w:rFonts w:ascii="HGPｺﾞｼｯｸE" w:eastAsia="HGPｺﾞｼｯｸE" w:hAnsi="ＭＳ Ｐゴシック" w:hint="eastAsia"/>
          <w:sz w:val="22"/>
          <w:szCs w:val="22"/>
        </w:rPr>
        <w:t xml:space="preserve">  　</w:t>
      </w:r>
      <w:r w:rsidR="00955B65" w:rsidRPr="00F35750">
        <w:rPr>
          <w:rFonts w:ascii="HGPｺﾞｼｯｸE" w:eastAsia="HGPｺﾞｼｯｸE" w:hAnsi="ＭＳ Ｐゴシック" w:hint="eastAsia"/>
          <w:sz w:val="22"/>
          <w:szCs w:val="22"/>
        </w:rPr>
        <w:t xml:space="preserve">   </w:t>
      </w:r>
      <w:r w:rsidR="00905FB5" w:rsidRPr="00B0153B">
        <w:rPr>
          <w:rFonts w:ascii="HGPｺﾞｼｯｸE" w:eastAsia="HGPｺﾞｼｯｸE" w:hAnsi="ＭＳ Ｐゴシック" w:hint="eastAsia"/>
          <w:color w:val="0070C0"/>
          <w:sz w:val="22"/>
          <w:szCs w:val="22"/>
          <w:u w:val="single"/>
        </w:rPr>
        <w:t>申込</w:t>
      </w:r>
      <w:r w:rsidR="00F73C19" w:rsidRPr="00B0153B">
        <w:rPr>
          <w:rFonts w:ascii="HGPｺﾞｼｯｸE" w:eastAsia="HGPｺﾞｼｯｸE" w:hAnsi="ＭＳ Ｐゴシック" w:hint="eastAsia"/>
          <w:color w:val="0070C0"/>
          <w:sz w:val="22"/>
          <w:szCs w:val="22"/>
          <w:u w:val="single"/>
        </w:rPr>
        <w:t>〆切：</w:t>
      </w:r>
      <w:r w:rsidR="005A7C62" w:rsidRPr="00B0153B">
        <w:rPr>
          <w:rFonts w:ascii="HGPｺﾞｼｯｸE" w:eastAsia="HGPｺﾞｼｯｸE" w:hAnsi="ＭＳ Ｐゴシック" w:hint="eastAsia"/>
          <w:color w:val="0070C0"/>
          <w:sz w:val="32"/>
          <w:szCs w:val="32"/>
          <w:u w:val="single"/>
        </w:rPr>
        <w:t>７</w:t>
      </w:r>
      <w:r w:rsidR="00F73C19" w:rsidRPr="00B0153B">
        <w:rPr>
          <w:rFonts w:ascii="HGPｺﾞｼｯｸE" w:eastAsia="HGPｺﾞｼｯｸE" w:hAnsi="ＭＳ Ｐゴシック" w:hint="eastAsia"/>
          <w:color w:val="0070C0"/>
          <w:sz w:val="32"/>
          <w:szCs w:val="32"/>
          <w:u w:val="single"/>
        </w:rPr>
        <w:t>月</w:t>
      </w:r>
      <w:r w:rsidR="005A7C62" w:rsidRPr="00B0153B">
        <w:rPr>
          <w:rFonts w:ascii="HGPｺﾞｼｯｸE" w:eastAsia="HGPｺﾞｼｯｸE" w:hAnsi="ＭＳ Ｐゴシック" w:hint="eastAsia"/>
          <w:color w:val="0070C0"/>
          <w:sz w:val="32"/>
          <w:szCs w:val="32"/>
          <w:u w:val="single"/>
        </w:rPr>
        <w:t>１</w:t>
      </w:r>
      <w:r w:rsidR="00F53795" w:rsidRPr="00B0153B">
        <w:rPr>
          <w:rFonts w:ascii="HGPｺﾞｼｯｸE" w:eastAsia="HGPｺﾞｼｯｸE" w:hAnsi="ＭＳ Ｐゴシック" w:hint="eastAsia"/>
          <w:color w:val="0070C0"/>
          <w:sz w:val="32"/>
          <w:szCs w:val="32"/>
          <w:u w:val="single"/>
        </w:rPr>
        <w:t>８</w:t>
      </w:r>
      <w:r w:rsidR="004C2F4D" w:rsidRPr="00B0153B">
        <w:rPr>
          <w:rFonts w:ascii="HGPｺﾞｼｯｸE" w:eastAsia="HGPｺﾞｼｯｸE" w:hAnsi="ＭＳ Ｐゴシック" w:hint="eastAsia"/>
          <w:color w:val="0070C0"/>
          <w:sz w:val="32"/>
          <w:szCs w:val="32"/>
          <w:u w:val="single"/>
        </w:rPr>
        <w:t>日（</w:t>
      </w:r>
      <w:r w:rsidR="00F53795" w:rsidRPr="00B0153B">
        <w:rPr>
          <w:rFonts w:ascii="HGPｺﾞｼｯｸE" w:eastAsia="HGPｺﾞｼｯｸE" w:hAnsi="ＭＳ Ｐゴシック" w:hint="eastAsia"/>
          <w:color w:val="0070C0"/>
          <w:sz w:val="32"/>
          <w:szCs w:val="32"/>
          <w:u w:val="single"/>
        </w:rPr>
        <w:t>金</w:t>
      </w:r>
      <w:r w:rsidR="00F73C19" w:rsidRPr="00B0153B">
        <w:rPr>
          <w:rFonts w:ascii="HGPｺﾞｼｯｸE" w:eastAsia="HGPｺﾞｼｯｸE" w:hAnsi="ＭＳ Ｐゴシック" w:hint="eastAsia"/>
          <w:color w:val="0070C0"/>
          <w:sz w:val="32"/>
          <w:szCs w:val="32"/>
          <w:u w:val="single"/>
        </w:rPr>
        <w:t>）</w:t>
      </w:r>
    </w:p>
    <w:p w14:paraId="294FD443" w14:textId="78DEDA89" w:rsidR="00772960" w:rsidRPr="00124A3B" w:rsidRDefault="00772960" w:rsidP="00782D48">
      <w:pPr>
        <w:spacing w:line="400" w:lineRule="exact"/>
        <w:ind w:right="227" w:firstLineChars="250" w:firstLine="573"/>
        <w:jc w:val="left"/>
        <w:rPr>
          <w:rFonts w:ascii="HGPｺﾞｼｯｸE" w:eastAsia="HGPｺﾞｼｯｸE" w:hAnsi="ＭＳ Ｐゴシック"/>
          <w:sz w:val="22"/>
          <w:szCs w:val="22"/>
          <w:lang w:eastAsia="zh-TW"/>
        </w:rPr>
      </w:pPr>
      <w:r w:rsidRPr="00124A3B">
        <w:rPr>
          <w:rFonts w:ascii="HGPｺﾞｼｯｸE" w:eastAsia="HGPｺﾞｼｯｸE" w:hAnsi="ＭＳ Ｐゴシック" w:hint="eastAsia"/>
          <w:sz w:val="22"/>
          <w:szCs w:val="22"/>
          <w:lang w:eastAsia="zh-TW"/>
        </w:rPr>
        <w:t xml:space="preserve">材料技術課　</w:t>
      </w:r>
      <w:r w:rsidR="00D05CD4" w:rsidRPr="00D05CD4">
        <w:rPr>
          <w:rFonts w:ascii="HGPｺﾞｼｯｸE" w:eastAsia="HGPｺﾞｼｯｸE" w:hAnsi="ＭＳ Ｐゴシック" w:hint="eastAsia"/>
          <w:sz w:val="22"/>
          <w:szCs w:val="22"/>
          <w:lang w:eastAsia="zh-TW"/>
        </w:rPr>
        <w:t>菊竹　孝文</w:t>
      </w:r>
      <w:r w:rsidRPr="00124A3B">
        <w:rPr>
          <w:rFonts w:ascii="HGPｺﾞｼｯｸE" w:eastAsia="HGPｺﾞｼｯｸE" w:hAnsi="ＭＳ Ｐゴシック" w:hint="eastAsia"/>
          <w:sz w:val="22"/>
          <w:szCs w:val="22"/>
          <w:lang w:eastAsia="zh-TW"/>
        </w:rPr>
        <w:t xml:space="preserve"> （</w:t>
      </w:r>
      <w:r w:rsidR="00D30EAB">
        <w:rPr>
          <w:rFonts w:ascii="HGPｺﾞｼｯｸE" w:eastAsia="HGPｺﾞｼｯｸE" w:hAnsi="ＭＳ Ｐゴシック" w:hint="eastAsia"/>
          <w:sz w:val="22"/>
          <w:szCs w:val="22"/>
          <w:lang w:eastAsia="zh-TW"/>
        </w:rPr>
        <w:t>副担当：</w:t>
      </w:r>
      <w:r w:rsidR="00D05CD4">
        <w:rPr>
          <w:rFonts w:ascii="HGPｺﾞｼｯｸE" w:eastAsia="HGPｺﾞｼｯｸE" w:hAnsi="ＭＳ Ｐゴシック" w:hint="eastAsia"/>
          <w:sz w:val="22"/>
          <w:szCs w:val="22"/>
          <w:lang w:eastAsia="zh-TW"/>
        </w:rPr>
        <w:t>小川</w:t>
      </w:r>
      <w:r w:rsidRPr="00124A3B">
        <w:rPr>
          <w:rFonts w:ascii="HGPｺﾞｼｯｸE" w:eastAsia="HGPｺﾞｼｯｸE" w:hAnsi="ＭＳ Ｐゴシック" w:hint="eastAsia"/>
          <w:sz w:val="22"/>
          <w:szCs w:val="22"/>
          <w:lang w:eastAsia="zh-TW"/>
        </w:rPr>
        <w:t xml:space="preserve">）  </w:t>
      </w:r>
      <w:r w:rsidRPr="00124A3B">
        <w:rPr>
          <w:rFonts w:ascii="HGPｺﾞｼｯｸE" w:eastAsia="HGPｺﾞｼｯｸE" w:hAnsi="ＭＳ Ｐゴシック"/>
          <w:sz w:val="22"/>
          <w:szCs w:val="22"/>
          <w:lang w:eastAsia="zh-TW"/>
        </w:rPr>
        <w:t>TEL</w:t>
      </w:r>
      <w:r w:rsidR="005D62A4" w:rsidRPr="00124A3B">
        <w:rPr>
          <w:rFonts w:ascii="HGPｺﾞｼｯｸE" w:eastAsia="HGPｺﾞｼｯｸE" w:hAnsi="ＭＳ Ｐゴシック" w:hint="eastAsia"/>
          <w:sz w:val="22"/>
          <w:szCs w:val="22"/>
          <w:lang w:eastAsia="zh-TW"/>
        </w:rPr>
        <w:t>：</w:t>
      </w:r>
      <w:r w:rsidRPr="00124A3B">
        <w:rPr>
          <w:rFonts w:ascii="HGPｺﾞｼｯｸE" w:eastAsia="HGPｺﾞｼｯｸE" w:hAnsi="ＭＳ Ｐゴシック"/>
          <w:sz w:val="22"/>
          <w:szCs w:val="22"/>
          <w:lang w:eastAsia="zh-TW"/>
        </w:rPr>
        <w:t>093-691-0260</w:t>
      </w:r>
    </w:p>
    <w:p w14:paraId="768EDD9C" w14:textId="02A62A9B" w:rsidR="00DE6091" w:rsidRDefault="009B3205" w:rsidP="00D462EE">
      <w:pPr>
        <w:spacing w:beforeLines="50" w:before="148" w:line="240" w:lineRule="exact"/>
        <w:ind w:firstLineChars="200" w:firstLine="460"/>
        <w:jc w:val="left"/>
        <w:rPr>
          <w:rFonts w:ascii="Arial" w:eastAsia="ＭＳ Ｐゴシック" w:hAnsi="Arial" w:cs="Arial"/>
          <w:b/>
          <w:sz w:val="22"/>
          <w:szCs w:val="22"/>
        </w:rPr>
      </w:pPr>
      <w:r>
        <w:rPr>
          <w:rFonts w:ascii="Arial" w:eastAsia="ＭＳ Ｐゴシック" w:hAnsi="ＭＳ Ｐゴシック" w:cs="Arial" w:hint="eastAsia"/>
          <w:b/>
          <w:sz w:val="22"/>
          <w:szCs w:val="22"/>
        </w:rPr>
        <w:t xml:space="preserve"> </w:t>
      </w:r>
      <w:r w:rsidR="00772960" w:rsidRPr="00F35750">
        <w:rPr>
          <w:rFonts w:ascii="Arial" w:eastAsia="ＭＳ Ｐゴシック" w:hAnsi="ＭＳ Ｐゴシック" w:cs="Arial"/>
          <w:b/>
          <w:sz w:val="22"/>
          <w:szCs w:val="22"/>
        </w:rPr>
        <w:t>【</w:t>
      </w:r>
      <w:r w:rsidR="00772960" w:rsidRPr="00F35750">
        <w:rPr>
          <w:rFonts w:ascii="Arial" w:eastAsia="ＭＳ Ｐゴシック" w:hAnsi="Arial" w:cs="Arial"/>
          <w:b/>
          <w:sz w:val="22"/>
          <w:szCs w:val="22"/>
        </w:rPr>
        <w:t>E-mail</w:t>
      </w:r>
      <w:r w:rsidR="00772960" w:rsidRPr="00F35750">
        <w:rPr>
          <w:rFonts w:ascii="Arial" w:eastAsia="ＭＳ Ｐゴシック" w:hAnsi="ＭＳ Ｐゴシック" w:cs="Arial"/>
          <w:b/>
          <w:sz w:val="22"/>
          <w:szCs w:val="22"/>
        </w:rPr>
        <w:t>】</w:t>
      </w:r>
      <w:r w:rsidR="00772960" w:rsidRPr="00F35750">
        <w:rPr>
          <w:rFonts w:ascii="Arial" w:eastAsia="ＭＳ Ｐゴシック" w:hAnsi="Arial" w:cs="Arial"/>
          <w:b/>
          <w:sz w:val="22"/>
          <w:szCs w:val="22"/>
        </w:rPr>
        <w:t xml:space="preserve"> </w:t>
      </w:r>
      <w:r w:rsidR="00D05CD4" w:rsidRPr="00D05CD4">
        <w:rPr>
          <w:rFonts w:ascii="Arial" w:eastAsia="ＭＳ Ｐゴシック" w:hAnsi="Arial" w:cs="Arial" w:hint="eastAsia"/>
          <w:b/>
          <w:sz w:val="22"/>
          <w:szCs w:val="22"/>
        </w:rPr>
        <w:t>kikutake-t@</w:t>
      </w:r>
      <w:r w:rsidR="00772960" w:rsidRPr="00F35750">
        <w:rPr>
          <w:rFonts w:ascii="Arial" w:eastAsia="ＭＳ Ｐゴシック" w:hAnsi="Arial" w:cs="Arial"/>
          <w:b/>
          <w:sz w:val="22"/>
          <w:szCs w:val="22"/>
        </w:rPr>
        <w:t>fitc.pref.fukuoka.jp</w:t>
      </w:r>
    </w:p>
    <w:p w14:paraId="61D8B09E" w14:textId="3BBD3AA6" w:rsidR="008D507B" w:rsidRPr="00495B68" w:rsidRDefault="00D15076" w:rsidP="001247F7">
      <w:pPr>
        <w:spacing w:line="360" w:lineRule="auto"/>
        <w:jc w:val="center"/>
        <w:rPr>
          <w:rFonts w:ascii="HG丸ｺﾞｼｯｸM-PRO" w:eastAsia="HG丸ｺﾞｼｯｸM-PRO" w:hAnsi="ＭＳ Ｐゴシック"/>
          <w:b/>
          <w:color w:val="000000" w:themeColor="text1"/>
          <w:sz w:val="36"/>
          <w:szCs w:val="36"/>
          <w:shd w:val="clear" w:color="auto" w:fill="000000"/>
          <w:lang w:eastAsia="zh-T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95B68">
        <w:rPr>
          <w:rFonts w:ascii="HG丸ｺﾞｼｯｸM-PRO" w:eastAsia="HG丸ｺﾞｼｯｸM-PRO" w:hAnsi="ＭＳ Ｐゴシック" w:hint="eastAsia"/>
          <w:b/>
          <w:color w:val="000000" w:themeColor="text1"/>
          <w:sz w:val="36"/>
          <w:szCs w:val="36"/>
          <w:highlight w:val="yellow"/>
          <w:shd w:val="clear" w:color="auto" w:fill="000000"/>
          <w:lang w:eastAsia="zh-T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</w:t>
      </w:r>
      <w:r w:rsidR="00791A7E" w:rsidRPr="00495B68">
        <w:rPr>
          <w:rFonts w:ascii="HG丸ｺﾞｼｯｸM-PRO" w:eastAsia="HG丸ｺﾞｼｯｸM-PRO" w:hAnsi="ＭＳ Ｐゴシック" w:hint="eastAsia"/>
          <w:b/>
          <w:color w:val="000000" w:themeColor="text1"/>
          <w:sz w:val="36"/>
          <w:szCs w:val="36"/>
          <w:highlight w:val="yellow"/>
          <w:shd w:val="clear" w:color="auto" w:fill="000000"/>
          <w:lang w:eastAsia="zh-T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７</w:t>
      </w:r>
      <w:r w:rsidR="008D507B" w:rsidRPr="00495B68">
        <w:rPr>
          <w:rFonts w:ascii="HG丸ｺﾞｼｯｸM-PRO" w:eastAsia="HG丸ｺﾞｼｯｸM-PRO" w:hAnsi="ＭＳ Ｐゴシック" w:hint="eastAsia"/>
          <w:b/>
          <w:color w:val="000000" w:themeColor="text1"/>
          <w:sz w:val="36"/>
          <w:szCs w:val="36"/>
          <w:highlight w:val="yellow"/>
          <w:shd w:val="clear" w:color="auto" w:fill="000000"/>
          <w:lang w:eastAsia="zh-T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金属熱処理技能検定「準備講習会」申込書</w:t>
      </w:r>
    </w:p>
    <w:p w14:paraId="50FC7C7B" w14:textId="657FD0F1" w:rsidR="008D507B" w:rsidRPr="00124A3B" w:rsidRDefault="00D15076" w:rsidP="001247F7">
      <w:pPr>
        <w:wordWrap w:val="0"/>
        <w:spacing w:line="360" w:lineRule="auto"/>
        <w:ind w:right="229"/>
        <w:jc w:val="right"/>
        <w:rPr>
          <w:rFonts w:ascii="ＭＳ Ｐ明朝" w:eastAsia="ＭＳ Ｐ明朝"/>
          <w:sz w:val="22"/>
        </w:rPr>
      </w:pPr>
      <w:r w:rsidRPr="00124A3B">
        <w:rPr>
          <w:rFonts w:ascii="ＭＳ Ｐ明朝" w:eastAsia="ＭＳ Ｐ明朝" w:hint="eastAsia"/>
          <w:sz w:val="22"/>
        </w:rPr>
        <w:t>令和</w:t>
      </w:r>
      <w:r w:rsidR="00791A7E">
        <w:rPr>
          <w:rFonts w:ascii="ＭＳ Ｐ明朝" w:eastAsia="ＭＳ Ｐ明朝" w:hint="eastAsia"/>
          <w:sz w:val="22"/>
        </w:rPr>
        <w:t>７</w:t>
      </w:r>
      <w:r w:rsidR="008D507B" w:rsidRPr="00124A3B">
        <w:rPr>
          <w:rFonts w:ascii="ＭＳ Ｐ明朝" w:eastAsia="ＭＳ Ｐ明朝" w:hint="eastAsia"/>
          <w:sz w:val="22"/>
        </w:rPr>
        <w:t xml:space="preserve">年　</w:t>
      </w:r>
      <w:r w:rsidR="001D50A6" w:rsidRPr="00124A3B">
        <w:rPr>
          <w:rFonts w:ascii="ＭＳ Ｐ明朝" w:eastAsia="ＭＳ Ｐ明朝" w:hint="eastAsia"/>
          <w:sz w:val="22"/>
        </w:rPr>
        <w:t xml:space="preserve"> </w:t>
      </w:r>
      <w:r w:rsidR="00F73C19" w:rsidRPr="00124A3B">
        <w:rPr>
          <w:rFonts w:ascii="ＭＳ Ｐ明朝" w:eastAsia="ＭＳ Ｐ明朝" w:hint="eastAsia"/>
          <w:sz w:val="22"/>
        </w:rPr>
        <w:t xml:space="preserve">  </w:t>
      </w:r>
      <w:r w:rsidR="008D507B" w:rsidRPr="00124A3B">
        <w:rPr>
          <w:rFonts w:ascii="ＭＳ Ｐ明朝" w:eastAsia="ＭＳ Ｐ明朝" w:hint="eastAsia"/>
          <w:sz w:val="22"/>
        </w:rPr>
        <w:t xml:space="preserve">月　 </w:t>
      </w:r>
      <w:r w:rsidR="00F73C19" w:rsidRPr="00124A3B">
        <w:rPr>
          <w:rFonts w:ascii="ＭＳ Ｐ明朝" w:eastAsia="ＭＳ Ｐ明朝" w:hint="eastAsia"/>
          <w:sz w:val="22"/>
        </w:rPr>
        <w:t xml:space="preserve">  </w:t>
      </w:r>
      <w:r w:rsidR="008D507B" w:rsidRPr="00124A3B">
        <w:rPr>
          <w:rFonts w:ascii="ＭＳ Ｐ明朝" w:eastAsia="ＭＳ Ｐ明朝" w:hint="eastAsia"/>
          <w:sz w:val="22"/>
        </w:rPr>
        <w:t>日</w:t>
      </w:r>
    </w:p>
    <w:tbl>
      <w:tblPr>
        <w:tblW w:w="98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1117"/>
        <w:gridCol w:w="1118"/>
        <w:gridCol w:w="1050"/>
        <w:gridCol w:w="1119"/>
        <w:gridCol w:w="106"/>
        <w:gridCol w:w="844"/>
        <w:gridCol w:w="950"/>
        <w:gridCol w:w="981"/>
      </w:tblGrid>
      <w:tr w:rsidR="00124A3B" w:rsidRPr="00124A3B" w14:paraId="326825FD" w14:textId="77777777" w:rsidTr="00A30E08">
        <w:trPr>
          <w:trHeight w:val="417"/>
        </w:trPr>
        <w:tc>
          <w:tcPr>
            <w:tcW w:w="5895" w:type="dxa"/>
            <w:gridSpan w:val="4"/>
            <w:vMerge w:val="restart"/>
          </w:tcPr>
          <w:p w14:paraId="014067C9" w14:textId="77777777" w:rsidR="0073014A" w:rsidRPr="00124A3B" w:rsidRDefault="0073014A" w:rsidP="00FA1400">
            <w:pPr>
              <w:spacing w:before="100" w:beforeAutospacing="1" w:after="100" w:afterAutospacing="1" w:line="160" w:lineRule="exact"/>
              <w:rPr>
                <w:rFonts w:ascii="ＭＳ Ｐ明朝" w:eastAsia="ＭＳ Ｐ明朝"/>
                <w:szCs w:val="21"/>
              </w:rPr>
            </w:pPr>
            <w:r w:rsidRPr="00124A3B">
              <w:rPr>
                <w:rFonts w:ascii="ＭＳ Ｐ明朝" w:eastAsia="ＭＳ Ｐ明朝" w:hint="eastAsia"/>
                <w:szCs w:val="21"/>
              </w:rPr>
              <w:t>会社名</w:t>
            </w:r>
          </w:p>
        </w:tc>
        <w:tc>
          <w:tcPr>
            <w:tcW w:w="4000" w:type="dxa"/>
            <w:gridSpan w:val="5"/>
            <w:tcBorders>
              <w:bottom w:val="dashed" w:sz="4" w:space="0" w:color="auto"/>
            </w:tcBorders>
          </w:tcPr>
          <w:p w14:paraId="1EDA291E" w14:textId="77777777" w:rsidR="0073014A" w:rsidRPr="00124A3B" w:rsidRDefault="00B25ED2" w:rsidP="0073014A">
            <w:pPr>
              <w:spacing w:beforeLines="50" w:before="148" w:after="100" w:afterAutospacing="1" w:line="1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24A3B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6659D8" w:rsidRPr="00124A3B">
              <w:rPr>
                <w:rFonts w:ascii="ＭＳ Ｐゴシック" w:eastAsia="ＭＳ Ｐゴシック" w:hAnsi="ＭＳ Ｐゴシック" w:hint="eastAsia"/>
                <w:sz w:val="20"/>
              </w:rPr>
              <w:t>いずれかを○で囲んで下さい</w:t>
            </w:r>
          </w:p>
        </w:tc>
      </w:tr>
      <w:tr w:rsidR="006179CF" w:rsidRPr="00507027" w14:paraId="336D70A3" w14:textId="77777777" w:rsidTr="00A30E08">
        <w:trPr>
          <w:trHeight w:val="1148"/>
        </w:trPr>
        <w:tc>
          <w:tcPr>
            <w:tcW w:w="5895" w:type="dxa"/>
            <w:gridSpan w:val="4"/>
            <w:vMerge/>
            <w:vAlign w:val="center"/>
          </w:tcPr>
          <w:p w14:paraId="608621D4" w14:textId="77777777" w:rsidR="006179CF" w:rsidRPr="00124A3B" w:rsidRDefault="006179CF" w:rsidP="007B75CC">
            <w:pPr>
              <w:spacing w:before="100" w:beforeAutospacing="1" w:after="100" w:afterAutospacing="1" w:line="160" w:lineRule="exact"/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4CCAC14" w14:textId="77777777" w:rsidR="006179CF" w:rsidRPr="001247F7" w:rsidRDefault="006179CF" w:rsidP="00154F2B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1247F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工業会</w:t>
            </w:r>
          </w:p>
          <w:p w14:paraId="0AF24633" w14:textId="77777777" w:rsidR="006179CF" w:rsidRPr="00124A3B" w:rsidRDefault="006179CF" w:rsidP="00154F2B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1247F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会員</w:t>
            </w:r>
          </w:p>
        </w:tc>
        <w:tc>
          <w:tcPr>
            <w:tcW w:w="2774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713673B" w14:textId="77777777" w:rsidR="006179CF" w:rsidRPr="001247F7" w:rsidRDefault="006179CF" w:rsidP="0044313A">
            <w:pPr>
              <w:spacing w:before="100" w:beforeAutospacing="1" w:line="180" w:lineRule="exact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eastAsia="zh-TW"/>
              </w:rPr>
            </w:pPr>
            <w:r w:rsidRPr="001247F7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zh-TW"/>
              </w:rPr>
              <w:t>＜熱処理技術協会＞</w:t>
            </w:r>
          </w:p>
          <w:p w14:paraId="2E6C14DB" w14:textId="77777777" w:rsidR="006179CF" w:rsidRPr="001247F7" w:rsidRDefault="006179CF" w:rsidP="0044313A">
            <w:pPr>
              <w:spacing w:beforeLines="30" w:before="88" w:line="180" w:lineRule="exact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eastAsia="zh-TW"/>
              </w:rPr>
            </w:pPr>
            <w:r w:rsidRPr="001247F7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zh-TW"/>
              </w:rPr>
              <w:t>維持会員（口数：　　　）</w:t>
            </w:r>
          </w:p>
          <w:p w14:paraId="0368E7E9" w14:textId="77777777" w:rsidR="006179CF" w:rsidRPr="001247F7" w:rsidRDefault="006179CF" w:rsidP="0044313A">
            <w:pPr>
              <w:spacing w:beforeLines="30" w:before="88" w:line="180" w:lineRule="exact"/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1247F7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zh-TW"/>
              </w:rPr>
              <w:t xml:space="preserve">　　</w:t>
            </w:r>
            <w:r w:rsidRPr="001247F7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・　正会員</w:t>
            </w:r>
          </w:p>
          <w:p w14:paraId="0F6511ED" w14:textId="608C6B0A" w:rsidR="006179CF" w:rsidRPr="006179CF" w:rsidRDefault="006179CF" w:rsidP="00436668">
            <w:pPr>
              <w:spacing w:beforeLines="50" w:before="148" w:line="1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24A3B">
              <w:rPr>
                <w:rFonts w:ascii="ＭＳ Ｐ明朝" w:eastAsia="ＭＳ Ｐ明朝" w:hAnsi="ＭＳ Ｐ明朝" w:hint="eastAsia"/>
                <w:sz w:val="18"/>
                <w:szCs w:val="18"/>
              </w:rPr>
              <w:t>（会員</w:t>
            </w:r>
            <w:r w:rsidR="0050702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番号：　　　　　　　　　　）　　　　　</w:t>
            </w:r>
          </w:p>
        </w:tc>
      </w:tr>
      <w:tr w:rsidR="00124A3B" w:rsidRPr="00124A3B" w14:paraId="4A58A132" w14:textId="77777777" w:rsidTr="00A30E08">
        <w:trPr>
          <w:trHeight w:val="1379"/>
        </w:trPr>
        <w:tc>
          <w:tcPr>
            <w:tcW w:w="5895" w:type="dxa"/>
            <w:gridSpan w:val="4"/>
            <w:tcBorders>
              <w:bottom w:val="double" w:sz="4" w:space="0" w:color="auto"/>
            </w:tcBorders>
          </w:tcPr>
          <w:p w14:paraId="0886F842" w14:textId="77777777" w:rsidR="008D507B" w:rsidRPr="00124A3B" w:rsidRDefault="00294D87" w:rsidP="001247F7">
            <w:pPr>
              <w:spacing w:line="276" w:lineRule="auto"/>
              <w:rPr>
                <w:rFonts w:ascii="ＭＳ Ｐ明朝" w:eastAsia="ＭＳ Ｐ明朝"/>
                <w:szCs w:val="21"/>
              </w:rPr>
            </w:pPr>
            <w:r w:rsidRPr="00124A3B">
              <w:rPr>
                <w:rFonts w:ascii="ＭＳ Ｐ明朝" w:eastAsia="ＭＳ Ｐ明朝" w:hint="eastAsia"/>
                <w:szCs w:val="21"/>
              </w:rPr>
              <w:t xml:space="preserve">所在地　</w:t>
            </w:r>
          </w:p>
          <w:p w14:paraId="3CEEA3B0" w14:textId="77777777" w:rsidR="00154F2B" w:rsidRPr="00124A3B" w:rsidRDefault="00154F2B" w:rsidP="001247F7">
            <w:pPr>
              <w:spacing w:line="276" w:lineRule="auto"/>
              <w:rPr>
                <w:rFonts w:ascii="ＭＳ Ｐ明朝" w:eastAsia="ＭＳ Ｐ明朝"/>
                <w:szCs w:val="21"/>
              </w:rPr>
            </w:pPr>
          </w:p>
          <w:p w14:paraId="472A190C" w14:textId="77777777" w:rsidR="00507027" w:rsidRPr="00124A3B" w:rsidRDefault="00507027" w:rsidP="001247F7">
            <w:pPr>
              <w:spacing w:line="276" w:lineRule="auto"/>
              <w:rPr>
                <w:rFonts w:ascii="ＭＳ Ｐ明朝" w:eastAsia="ＭＳ Ｐ明朝"/>
                <w:szCs w:val="21"/>
              </w:rPr>
            </w:pPr>
          </w:p>
          <w:p w14:paraId="6F22021E" w14:textId="50211CBE" w:rsidR="008D507B" w:rsidRPr="00124A3B" w:rsidRDefault="008D507B" w:rsidP="001247F7">
            <w:pPr>
              <w:spacing w:line="276" w:lineRule="auto"/>
              <w:rPr>
                <w:rFonts w:ascii="ＭＳ Ｐ明朝" w:eastAsia="ＭＳ Ｐ明朝"/>
                <w:szCs w:val="21"/>
              </w:rPr>
            </w:pPr>
            <w:r w:rsidRPr="00124A3B">
              <w:rPr>
                <w:rFonts w:ascii="ＭＳ Ｐ明朝" w:eastAsia="ＭＳ Ｐ明朝" w:hint="eastAsia"/>
                <w:szCs w:val="21"/>
              </w:rPr>
              <w:t xml:space="preserve">TEL　　　　　　     　      　</w:t>
            </w:r>
          </w:p>
        </w:tc>
        <w:tc>
          <w:tcPr>
            <w:tcW w:w="4000" w:type="dxa"/>
            <w:gridSpan w:val="5"/>
            <w:tcBorders>
              <w:bottom w:val="double" w:sz="4" w:space="0" w:color="auto"/>
            </w:tcBorders>
          </w:tcPr>
          <w:p w14:paraId="06B81909" w14:textId="77777777" w:rsidR="00294D87" w:rsidRPr="00124A3B" w:rsidRDefault="008D507B" w:rsidP="001247F7">
            <w:pPr>
              <w:spacing w:line="276" w:lineRule="auto"/>
              <w:rPr>
                <w:rFonts w:ascii="ＭＳ Ｐ明朝" w:eastAsia="ＭＳ Ｐ明朝"/>
                <w:sz w:val="22"/>
                <w:lang w:eastAsia="zh-TW"/>
              </w:rPr>
            </w:pPr>
            <w:r w:rsidRPr="00124A3B">
              <w:rPr>
                <w:rFonts w:ascii="ＭＳ Ｐ明朝" w:eastAsia="ＭＳ Ｐ明朝" w:hint="eastAsia"/>
                <w:sz w:val="22"/>
                <w:lang w:eastAsia="zh-TW"/>
              </w:rPr>
              <w:t>連絡担当</w:t>
            </w:r>
            <w:r w:rsidR="00893EC8" w:rsidRPr="00124A3B">
              <w:rPr>
                <w:rFonts w:ascii="ＭＳ Ｐ明朝" w:eastAsia="ＭＳ Ｐ明朝" w:hint="eastAsia"/>
                <w:sz w:val="22"/>
                <w:lang w:eastAsia="zh-TW"/>
              </w:rPr>
              <w:t>者</w:t>
            </w:r>
            <w:r w:rsidR="00850471" w:rsidRPr="00124A3B">
              <w:rPr>
                <w:rFonts w:ascii="ＭＳ Ｐ明朝" w:eastAsia="ＭＳ Ｐ明朝" w:hint="eastAsia"/>
                <w:sz w:val="22"/>
                <w:lang w:eastAsia="zh-TW"/>
              </w:rPr>
              <w:t>（窓口）</w:t>
            </w:r>
          </w:p>
          <w:p w14:paraId="5FA5238B" w14:textId="77777777" w:rsidR="00850471" w:rsidRPr="00124A3B" w:rsidRDefault="00850471" w:rsidP="001247F7">
            <w:pPr>
              <w:spacing w:line="276" w:lineRule="auto"/>
              <w:rPr>
                <w:rFonts w:ascii="ＭＳ Ｐ明朝" w:eastAsia="ＭＳ Ｐ明朝"/>
                <w:szCs w:val="21"/>
                <w:lang w:eastAsia="zh-TW"/>
              </w:rPr>
            </w:pPr>
            <w:r w:rsidRPr="00124A3B">
              <w:rPr>
                <w:rFonts w:ascii="ＭＳ Ｐ明朝" w:eastAsia="ＭＳ Ｐ明朝" w:hint="eastAsia"/>
                <w:sz w:val="22"/>
                <w:lang w:eastAsia="zh-TW"/>
              </w:rPr>
              <w:t>氏名：</w:t>
            </w:r>
          </w:p>
          <w:p w14:paraId="05582566" w14:textId="21588C21" w:rsidR="001247F7" w:rsidRPr="00124A3B" w:rsidRDefault="00294D87" w:rsidP="001247F7">
            <w:pPr>
              <w:spacing w:line="276" w:lineRule="auto"/>
              <w:rPr>
                <w:rFonts w:ascii="ＭＳ Ｐ明朝" w:eastAsia="ＭＳ Ｐ明朝"/>
                <w:sz w:val="18"/>
                <w:szCs w:val="18"/>
              </w:rPr>
            </w:pPr>
            <w:r w:rsidRPr="00124A3B">
              <w:rPr>
                <w:rFonts w:ascii="ＭＳ Ｐ明朝" w:eastAsia="ＭＳ Ｐ明朝" w:hint="eastAsia"/>
                <w:sz w:val="18"/>
                <w:szCs w:val="18"/>
              </w:rPr>
              <w:t>E-mail</w:t>
            </w:r>
            <w:r w:rsidR="00850471" w:rsidRPr="00124A3B">
              <w:rPr>
                <w:rFonts w:ascii="ＭＳ Ｐ明朝" w:eastAsia="ＭＳ Ｐ明朝" w:hint="eastAsia"/>
                <w:sz w:val="18"/>
                <w:szCs w:val="18"/>
              </w:rPr>
              <w:t>：</w:t>
            </w:r>
          </w:p>
          <w:p w14:paraId="1780FC38" w14:textId="2269AF95" w:rsidR="00154F2B" w:rsidRPr="00124A3B" w:rsidRDefault="00154F2B" w:rsidP="001247F7">
            <w:pPr>
              <w:spacing w:beforeLines="50" w:before="148" w:line="276" w:lineRule="auto"/>
              <w:rPr>
                <w:rFonts w:ascii="ＭＳ Ｐ明朝" w:eastAsia="ＭＳ Ｐ明朝"/>
                <w:sz w:val="18"/>
                <w:szCs w:val="18"/>
              </w:rPr>
            </w:pPr>
            <w:r w:rsidRPr="00124A3B">
              <w:rPr>
                <w:rFonts w:ascii="ＭＳ Ｐ明朝" w:eastAsia="ＭＳ Ｐ明朝" w:hint="eastAsia"/>
                <w:sz w:val="18"/>
                <w:szCs w:val="18"/>
              </w:rPr>
              <w:t>（</w:t>
            </w:r>
            <w:r w:rsidR="000E68CD" w:rsidRPr="00124A3B">
              <w:rPr>
                <w:rFonts w:ascii="ＭＳ Ｐ明朝" w:eastAsia="ＭＳ Ｐ明朝" w:hint="eastAsia"/>
                <w:sz w:val="18"/>
                <w:szCs w:val="18"/>
              </w:rPr>
              <w:t>E-mail</w:t>
            </w:r>
            <w:r w:rsidRPr="00124A3B">
              <w:rPr>
                <w:rFonts w:ascii="ＭＳ Ｐ明朝" w:eastAsia="ＭＳ Ｐ明朝" w:hint="eastAsia"/>
                <w:sz w:val="18"/>
                <w:szCs w:val="18"/>
              </w:rPr>
              <w:t>に</w:t>
            </w:r>
            <w:r w:rsidR="000E68CD" w:rsidRPr="00124A3B">
              <w:rPr>
                <w:rFonts w:ascii="ＭＳ Ｐ明朝" w:eastAsia="ＭＳ Ｐ明朝" w:hint="eastAsia"/>
                <w:sz w:val="18"/>
                <w:szCs w:val="18"/>
              </w:rPr>
              <w:t>て</w:t>
            </w:r>
            <w:r w:rsidR="00B25ED2" w:rsidRPr="00124A3B">
              <w:rPr>
                <w:rFonts w:ascii="ＭＳ Ｐ明朝" w:eastAsia="ＭＳ Ｐ明朝" w:hint="eastAsia"/>
                <w:sz w:val="18"/>
                <w:szCs w:val="18"/>
              </w:rPr>
              <w:t>申込の</w:t>
            </w:r>
            <w:r w:rsidRPr="00124A3B">
              <w:rPr>
                <w:rFonts w:ascii="ＭＳ Ｐ明朝" w:eastAsia="ＭＳ Ｐ明朝" w:hint="eastAsia"/>
                <w:sz w:val="18"/>
                <w:szCs w:val="18"/>
              </w:rPr>
              <w:t>受理確認を送付します）</w:t>
            </w:r>
          </w:p>
        </w:tc>
      </w:tr>
      <w:tr w:rsidR="00DA6DAB" w:rsidRPr="005C178D" w14:paraId="07519093" w14:textId="77777777" w:rsidTr="00A30E08">
        <w:trPr>
          <w:cantSplit/>
          <w:trHeight w:val="803"/>
        </w:trPr>
        <w:tc>
          <w:tcPr>
            <w:tcW w:w="26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2CE57D" w14:textId="77777777" w:rsidR="00DA6DAB" w:rsidRPr="00FF7EDF" w:rsidRDefault="00DA6DAB" w:rsidP="007B75CC">
            <w:pPr>
              <w:spacing w:before="100" w:beforeAutospacing="1" w:after="100" w:afterAutospacing="1" w:line="16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F7ED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66CBC95" w14:textId="77777777" w:rsidR="00DA6DAB" w:rsidRPr="00FF7EDF" w:rsidRDefault="00DA6DAB" w:rsidP="0073014A">
            <w:pPr>
              <w:spacing w:before="100" w:beforeAutospacing="1" w:after="100" w:afterAutospacing="1" w:line="1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FF7ED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申込区分</w:t>
            </w:r>
          </w:p>
          <w:p w14:paraId="748B879A" w14:textId="77777777" w:rsidR="00DA6DAB" w:rsidRPr="00FF7EDF" w:rsidRDefault="00DA6DAB" w:rsidP="0073014A">
            <w:pPr>
              <w:spacing w:before="100" w:beforeAutospacing="1" w:after="100" w:afterAutospacing="1" w:line="1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DF">
              <w:rPr>
                <w:rFonts w:ascii="ＭＳ Ｐゴシック" w:eastAsia="ＭＳ Ｐゴシック" w:hAnsi="ＭＳ Ｐゴシック" w:hint="eastAsia"/>
                <w:sz w:val="20"/>
              </w:rPr>
              <w:t>（いずれかを○で囲んで下さい）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3D9625A" w14:textId="7E8B1838" w:rsidR="00DA6DAB" w:rsidRPr="00FF7EDF" w:rsidRDefault="00DA6DAB" w:rsidP="00DA6DAB">
            <w:pPr>
              <w:spacing w:before="100" w:beforeAutospacing="1" w:after="100" w:afterAutospacing="1" w:line="1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FF7ED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熱処理区分</w:t>
            </w:r>
          </w:p>
          <w:p w14:paraId="159EC754" w14:textId="69DB7A57" w:rsidR="00DA6DAB" w:rsidRPr="00FF7EDF" w:rsidRDefault="00DA6DAB" w:rsidP="00E82727">
            <w:pPr>
              <w:spacing w:before="100" w:beforeAutospacing="1" w:after="100" w:afterAutospacing="1" w:line="1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7EDF">
              <w:rPr>
                <w:rFonts w:ascii="ＭＳ Ｐゴシック" w:eastAsia="ＭＳ Ｐゴシック" w:hAnsi="ＭＳ Ｐゴシック" w:hint="eastAsia"/>
                <w:sz w:val="20"/>
              </w:rPr>
              <w:t>(いずれかに○印、級を記入</w:t>
            </w:r>
            <w:r w:rsidR="00E51198">
              <w:rPr>
                <w:rFonts w:ascii="ＭＳ Ｐゴシック" w:eastAsia="ＭＳ Ｐゴシック" w:hAnsi="ＭＳ Ｐゴシック" w:hint="eastAsia"/>
                <w:sz w:val="20"/>
              </w:rPr>
              <w:t>下さい</w:t>
            </w:r>
            <w:r w:rsidRPr="00FF7EDF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</w:tc>
      </w:tr>
      <w:tr w:rsidR="005E19C3" w:rsidRPr="005C178D" w14:paraId="23971C6F" w14:textId="77777777" w:rsidTr="00A30E08">
        <w:trPr>
          <w:cantSplit/>
          <w:trHeight w:val="569"/>
        </w:trPr>
        <w:tc>
          <w:tcPr>
            <w:tcW w:w="2610" w:type="dxa"/>
            <w:vAlign w:val="center"/>
          </w:tcPr>
          <w:p w14:paraId="0F25E660" w14:textId="77777777" w:rsidR="00DA6DAB" w:rsidRPr="005C178D" w:rsidRDefault="00DA6DAB" w:rsidP="001A30B6">
            <w:pPr>
              <w:rPr>
                <w:rFonts w:ascii="ＭＳ Ｐ明朝" w:eastAsia="ＭＳ Ｐ明朝"/>
                <w:szCs w:val="21"/>
              </w:rPr>
            </w:pPr>
            <w:bookmarkStart w:id="0" w:name="_Hlk8652378"/>
          </w:p>
        </w:tc>
        <w:tc>
          <w:tcPr>
            <w:tcW w:w="1117" w:type="dxa"/>
            <w:tcBorders>
              <w:right w:val="dashed" w:sz="4" w:space="0" w:color="auto"/>
            </w:tcBorders>
            <w:vAlign w:val="center"/>
          </w:tcPr>
          <w:p w14:paraId="3C03A6F9" w14:textId="32281D42" w:rsidR="00DA6DAB" w:rsidRPr="005C178D" w:rsidRDefault="005E19C3" w:rsidP="001A30B6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全講習</w:t>
            </w:r>
            <w:r w:rsidRPr="005C178D">
              <w:rPr>
                <w:rFonts w:ascii="ＭＳ Ｐ明朝" w:eastAsia="ＭＳ Ｐ明朝"/>
                <w:sz w:val="18"/>
                <w:szCs w:val="18"/>
              </w:rPr>
              <w:t xml:space="preserve"> </w:t>
            </w:r>
          </w:p>
        </w:tc>
        <w:tc>
          <w:tcPr>
            <w:tcW w:w="11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297DD7" w14:textId="251D2AA0" w:rsidR="00DA6DAB" w:rsidRPr="005C178D" w:rsidRDefault="009B3205" w:rsidP="001A30B6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座学のみ</w:t>
            </w:r>
          </w:p>
        </w:tc>
        <w:tc>
          <w:tcPr>
            <w:tcW w:w="1049" w:type="dxa"/>
            <w:tcBorders>
              <w:left w:val="dashed" w:sz="4" w:space="0" w:color="auto"/>
            </w:tcBorders>
            <w:vAlign w:val="center"/>
          </w:tcPr>
          <w:p w14:paraId="19CD83B7" w14:textId="3D9EFBB7" w:rsidR="00DA6DAB" w:rsidRPr="009B3205" w:rsidRDefault="00DA6DAB" w:rsidP="001A30B6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B3205">
              <w:rPr>
                <w:rFonts w:ascii="ＭＳ Ｐ明朝" w:eastAsia="ＭＳ Ｐ明朝" w:hint="eastAsia"/>
                <w:sz w:val="18"/>
                <w:szCs w:val="18"/>
              </w:rPr>
              <w:t>実技</w:t>
            </w:r>
            <w:r w:rsidR="009B3205" w:rsidRPr="009B3205">
              <w:rPr>
                <w:rFonts w:ascii="ＭＳ Ｐ明朝" w:eastAsia="ＭＳ Ｐ明朝" w:hint="eastAsia"/>
                <w:sz w:val="18"/>
                <w:szCs w:val="18"/>
              </w:rPr>
              <w:t>のみ</w:t>
            </w:r>
          </w:p>
        </w:tc>
        <w:tc>
          <w:tcPr>
            <w:tcW w:w="11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AB2417" w14:textId="77777777" w:rsidR="00DA6DAB" w:rsidRPr="005C178D" w:rsidRDefault="00DA6DAB" w:rsidP="001A30B6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一般</w:t>
            </w:r>
          </w:p>
        </w:tc>
        <w:tc>
          <w:tcPr>
            <w:tcW w:w="9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945A34" w14:textId="77777777" w:rsidR="00DA6DAB" w:rsidRPr="005C178D" w:rsidRDefault="00DA6DAB" w:rsidP="001A30B6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高周波</w:t>
            </w:r>
          </w:p>
        </w:tc>
        <w:tc>
          <w:tcPr>
            <w:tcW w:w="950" w:type="dxa"/>
            <w:tcBorders>
              <w:left w:val="dashed" w:sz="4" w:space="0" w:color="auto"/>
            </w:tcBorders>
            <w:vAlign w:val="center"/>
          </w:tcPr>
          <w:p w14:paraId="6C553A2E" w14:textId="77777777" w:rsidR="00DA6DAB" w:rsidRPr="00D60ED9" w:rsidRDefault="00DA6DAB" w:rsidP="001A30B6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D60ED9">
              <w:rPr>
                <w:rFonts w:ascii="ＭＳ Ｐ明朝" w:eastAsia="ＭＳ Ｐ明朝" w:hint="eastAsia"/>
                <w:sz w:val="18"/>
                <w:szCs w:val="18"/>
              </w:rPr>
              <w:t>浸炭</w:t>
            </w:r>
          </w:p>
        </w:tc>
        <w:tc>
          <w:tcPr>
            <w:tcW w:w="979" w:type="dxa"/>
            <w:vAlign w:val="center"/>
          </w:tcPr>
          <w:p w14:paraId="1CA5E6E2" w14:textId="77777777" w:rsidR="00DA6DAB" w:rsidRPr="005C178D" w:rsidRDefault="00DA6DAB" w:rsidP="001A30B6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 xml:space="preserve">　　</w:t>
            </w:r>
            <w:r w:rsidRPr="005C178D">
              <w:rPr>
                <w:rFonts w:ascii="ＭＳ Ｐ明朝" w:eastAsia="ＭＳ Ｐ明朝" w:hint="eastAsia"/>
                <w:sz w:val="18"/>
                <w:szCs w:val="18"/>
              </w:rPr>
              <w:t>級</w:t>
            </w:r>
          </w:p>
        </w:tc>
      </w:tr>
      <w:bookmarkEnd w:id="0"/>
      <w:tr w:rsidR="009B3205" w:rsidRPr="005C178D" w14:paraId="1B85CBEC" w14:textId="77777777" w:rsidTr="00A30E08">
        <w:trPr>
          <w:cantSplit/>
          <w:trHeight w:val="569"/>
        </w:trPr>
        <w:tc>
          <w:tcPr>
            <w:tcW w:w="2610" w:type="dxa"/>
            <w:vAlign w:val="center"/>
          </w:tcPr>
          <w:p w14:paraId="1F421ECA" w14:textId="77777777" w:rsidR="009B3205" w:rsidRPr="005C178D" w:rsidRDefault="009B3205" w:rsidP="009B3205">
            <w:pPr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1117" w:type="dxa"/>
            <w:tcBorders>
              <w:right w:val="dashed" w:sz="4" w:space="0" w:color="auto"/>
            </w:tcBorders>
            <w:vAlign w:val="center"/>
          </w:tcPr>
          <w:p w14:paraId="46A3EDFE" w14:textId="32A757D8" w:rsidR="009B3205" w:rsidRDefault="005E19C3" w:rsidP="009B3205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全講習</w:t>
            </w:r>
          </w:p>
        </w:tc>
        <w:tc>
          <w:tcPr>
            <w:tcW w:w="11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EE1579" w14:textId="70EB4B14" w:rsidR="009B3205" w:rsidRDefault="009B3205" w:rsidP="009B3205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座学のみ</w:t>
            </w:r>
          </w:p>
        </w:tc>
        <w:tc>
          <w:tcPr>
            <w:tcW w:w="1049" w:type="dxa"/>
            <w:tcBorders>
              <w:left w:val="dashed" w:sz="4" w:space="0" w:color="auto"/>
            </w:tcBorders>
            <w:vAlign w:val="center"/>
          </w:tcPr>
          <w:p w14:paraId="5DBA8185" w14:textId="3DFFAE81" w:rsidR="009B3205" w:rsidRDefault="009B3205" w:rsidP="009B3205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B3205">
              <w:rPr>
                <w:rFonts w:ascii="ＭＳ Ｐ明朝" w:eastAsia="ＭＳ Ｐ明朝" w:hint="eastAsia"/>
                <w:sz w:val="18"/>
                <w:szCs w:val="18"/>
              </w:rPr>
              <w:t>実技のみ</w:t>
            </w:r>
          </w:p>
        </w:tc>
        <w:tc>
          <w:tcPr>
            <w:tcW w:w="11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07BEDB" w14:textId="53CCA367" w:rsidR="009B3205" w:rsidRDefault="009B3205" w:rsidP="009B3205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一般</w:t>
            </w:r>
          </w:p>
        </w:tc>
        <w:tc>
          <w:tcPr>
            <w:tcW w:w="9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31B4D8" w14:textId="6CA5802E" w:rsidR="009B3205" w:rsidRDefault="009B3205" w:rsidP="009B3205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高周波</w:t>
            </w:r>
          </w:p>
        </w:tc>
        <w:tc>
          <w:tcPr>
            <w:tcW w:w="950" w:type="dxa"/>
            <w:tcBorders>
              <w:left w:val="dashed" w:sz="4" w:space="0" w:color="auto"/>
            </w:tcBorders>
            <w:vAlign w:val="center"/>
          </w:tcPr>
          <w:p w14:paraId="10F3A1C8" w14:textId="243355C8" w:rsidR="009B3205" w:rsidRPr="00D60ED9" w:rsidRDefault="009B3205" w:rsidP="009B3205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D60ED9">
              <w:rPr>
                <w:rFonts w:ascii="ＭＳ Ｐ明朝" w:eastAsia="ＭＳ Ｐ明朝" w:hint="eastAsia"/>
                <w:sz w:val="18"/>
                <w:szCs w:val="18"/>
              </w:rPr>
              <w:t>浸炭</w:t>
            </w:r>
          </w:p>
        </w:tc>
        <w:tc>
          <w:tcPr>
            <w:tcW w:w="979" w:type="dxa"/>
            <w:vAlign w:val="center"/>
          </w:tcPr>
          <w:p w14:paraId="6D922AEE" w14:textId="606E90E0" w:rsidR="009B3205" w:rsidRDefault="009B3205" w:rsidP="009B3205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 xml:space="preserve">　　</w:t>
            </w:r>
            <w:r w:rsidRPr="005C178D">
              <w:rPr>
                <w:rFonts w:ascii="ＭＳ Ｐ明朝" w:eastAsia="ＭＳ Ｐ明朝" w:hint="eastAsia"/>
                <w:sz w:val="18"/>
                <w:szCs w:val="18"/>
              </w:rPr>
              <w:t>級</w:t>
            </w:r>
          </w:p>
        </w:tc>
      </w:tr>
      <w:tr w:rsidR="005E19C3" w:rsidRPr="005C178D" w14:paraId="60EB56BD" w14:textId="77777777" w:rsidTr="00A30E08">
        <w:trPr>
          <w:cantSplit/>
          <w:trHeight w:val="569"/>
        </w:trPr>
        <w:tc>
          <w:tcPr>
            <w:tcW w:w="2610" w:type="dxa"/>
            <w:vAlign w:val="center"/>
          </w:tcPr>
          <w:p w14:paraId="76ECE018" w14:textId="77777777" w:rsidR="005E19C3" w:rsidRPr="005C178D" w:rsidRDefault="005E19C3" w:rsidP="005E19C3">
            <w:pPr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1117" w:type="dxa"/>
            <w:tcBorders>
              <w:right w:val="dashed" w:sz="4" w:space="0" w:color="auto"/>
            </w:tcBorders>
            <w:vAlign w:val="center"/>
          </w:tcPr>
          <w:p w14:paraId="785DDDDE" w14:textId="45217745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全講習</w:t>
            </w:r>
            <w:r w:rsidRPr="005C178D">
              <w:rPr>
                <w:rFonts w:ascii="ＭＳ Ｐ明朝" w:eastAsia="ＭＳ Ｐ明朝"/>
                <w:sz w:val="18"/>
                <w:szCs w:val="18"/>
              </w:rPr>
              <w:t xml:space="preserve"> </w:t>
            </w:r>
          </w:p>
        </w:tc>
        <w:tc>
          <w:tcPr>
            <w:tcW w:w="11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15963E" w14:textId="1AC7CA8E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座学のみ</w:t>
            </w:r>
          </w:p>
        </w:tc>
        <w:tc>
          <w:tcPr>
            <w:tcW w:w="1049" w:type="dxa"/>
            <w:tcBorders>
              <w:left w:val="dashed" w:sz="4" w:space="0" w:color="auto"/>
            </w:tcBorders>
            <w:vAlign w:val="center"/>
          </w:tcPr>
          <w:p w14:paraId="0B31A776" w14:textId="455CF6A8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B3205">
              <w:rPr>
                <w:rFonts w:ascii="ＭＳ Ｐ明朝" w:eastAsia="ＭＳ Ｐ明朝" w:hint="eastAsia"/>
                <w:sz w:val="18"/>
                <w:szCs w:val="18"/>
              </w:rPr>
              <w:t>実技のみ</w:t>
            </w:r>
          </w:p>
        </w:tc>
        <w:tc>
          <w:tcPr>
            <w:tcW w:w="11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F212AB" w14:textId="1C29D617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一般</w:t>
            </w:r>
          </w:p>
        </w:tc>
        <w:tc>
          <w:tcPr>
            <w:tcW w:w="9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C2D176" w14:textId="0C070122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高周波</w:t>
            </w:r>
          </w:p>
        </w:tc>
        <w:tc>
          <w:tcPr>
            <w:tcW w:w="950" w:type="dxa"/>
            <w:tcBorders>
              <w:left w:val="dashed" w:sz="4" w:space="0" w:color="auto"/>
            </w:tcBorders>
            <w:vAlign w:val="center"/>
          </w:tcPr>
          <w:p w14:paraId="63EA5D34" w14:textId="03C3217D" w:rsidR="005E19C3" w:rsidRPr="00D60ED9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D60ED9">
              <w:rPr>
                <w:rFonts w:ascii="ＭＳ Ｐ明朝" w:eastAsia="ＭＳ Ｐ明朝" w:hint="eastAsia"/>
                <w:sz w:val="18"/>
                <w:szCs w:val="18"/>
              </w:rPr>
              <w:t>浸炭</w:t>
            </w:r>
          </w:p>
        </w:tc>
        <w:tc>
          <w:tcPr>
            <w:tcW w:w="979" w:type="dxa"/>
            <w:vAlign w:val="center"/>
          </w:tcPr>
          <w:p w14:paraId="31067CB7" w14:textId="6FE86B5C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 xml:space="preserve">　　</w:t>
            </w:r>
            <w:r w:rsidRPr="005C178D">
              <w:rPr>
                <w:rFonts w:ascii="ＭＳ Ｐ明朝" w:eastAsia="ＭＳ Ｐ明朝" w:hint="eastAsia"/>
                <w:sz w:val="18"/>
                <w:szCs w:val="18"/>
              </w:rPr>
              <w:t>級</w:t>
            </w:r>
          </w:p>
        </w:tc>
      </w:tr>
      <w:tr w:rsidR="005E19C3" w:rsidRPr="005C178D" w14:paraId="069456C5" w14:textId="77777777" w:rsidTr="00A30E08">
        <w:trPr>
          <w:cantSplit/>
          <w:trHeight w:val="569"/>
        </w:trPr>
        <w:tc>
          <w:tcPr>
            <w:tcW w:w="2610" w:type="dxa"/>
            <w:vAlign w:val="center"/>
          </w:tcPr>
          <w:p w14:paraId="3F6B7DD5" w14:textId="77777777" w:rsidR="005E19C3" w:rsidRPr="005C178D" w:rsidRDefault="005E19C3" w:rsidP="005E19C3">
            <w:pPr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1117" w:type="dxa"/>
            <w:tcBorders>
              <w:right w:val="dashed" w:sz="4" w:space="0" w:color="auto"/>
            </w:tcBorders>
            <w:vAlign w:val="center"/>
          </w:tcPr>
          <w:p w14:paraId="19C720CF" w14:textId="266AD126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全講習</w:t>
            </w:r>
          </w:p>
        </w:tc>
        <w:tc>
          <w:tcPr>
            <w:tcW w:w="11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42632B" w14:textId="068B0AC4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座学のみ</w:t>
            </w:r>
          </w:p>
        </w:tc>
        <w:tc>
          <w:tcPr>
            <w:tcW w:w="1049" w:type="dxa"/>
            <w:tcBorders>
              <w:left w:val="dashed" w:sz="4" w:space="0" w:color="auto"/>
            </w:tcBorders>
            <w:vAlign w:val="center"/>
          </w:tcPr>
          <w:p w14:paraId="18E3246B" w14:textId="3D751C95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B3205">
              <w:rPr>
                <w:rFonts w:ascii="ＭＳ Ｐ明朝" w:eastAsia="ＭＳ Ｐ明朝" w:hint="eastAsia"/>
                <w:sz w:val="18"/>
                <w:szCs w:val="18"/>
              </w:rPr>
              <w:t>実技のみ</w:t>
            </w:r>
          </w:p>
        </w:tc>
        <w:tc>
          <w:tcPr>
            <w:tcW w:w="11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F8CE66" w14:textId="39B39DC2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一般</w:t>
            </w:r>
          </w:p>
        </w:tc>
        <w:tc>
          <w:tcPr>
            <w:tcW w:w="9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12FB5E" w14:textId="3AB7E01D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高周波</w:t>
            </w:r>
          </w:p>
        </w:tc>
        <w:tc>
          <w:tcPr>
            <w:tcW w:w="950" w:type="dxa"/>
            <w:tcBorders>
              <w:left w:val="dashed" w:sz="4" w:space="0" w:color="auto"/>
            </w:tcBorders>
            <w:vAlign w:val="center"/>
          </w:tcPr>
          <w:p w14:paraId="03421699" w14:textId="3B1D7AB3" w:rsidR="005E19C3" w:rsidRPr="00D60ED9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D60ED9">
              <w:rPr>
                <w:rFonts w:ascii="ＭＳ Ｐ明朝" w:eastAsia="ＭＳ Ｐ明朝" w:hint="eastAsia"/>
                <w:sz w:val="18"/>
                <w:szCs w:val="18"/>
              </w:rPr>
              <w:t>浸炭</w:t>
            </w:r>
          </w:p>
        </w:tc>
        <w:tc>
          <w:tcPr>
            <w:tcW w:w="979" w:type="dxa"/>
            <w:vAlign w:val="center"/>
          </w:tcPr>
          <w:p w14:paraId="1969B012" w14:textId="74F8E769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 xml:space="preserve">　　</w:t>
            </w:r>
            <w:r w:rsidRPr="005C178D">
              <w:rPr>
                <w:rFonts w:ascii="ＭＳ Ｐ明朝" w:eastAsia="ＭＳ Ｐ明朝" w:hint="eastAsia"/>
                <w:sz w:val="18"/>
                <w:szCs w:val="18"/>
              </w:rPr>
              <w:t>級</w:t>
            </w:r>
          </w:p>
        </w:tc>
      </w:tr>
      <w:tr w:rsidR="005E19C3" w:rsidRPr="005C178D" w14:paraId="2EC84551" w14:textId="77777777" w:rsidTr="00A30E08">
        <w:trPr>
          <w:cantSplit/>
          <w:trHeight w:val="569"/>
        </w:trPr>
        <w:tc>
          <w:tcPr>
            <w:tcW w:w="2610" w:type="dxa"/>
            <w:vAlign w:val="center"/>
          </w:tcPr>
          <w:p w14:paraId="03D17ED7" w14:textId="77777777" w:rsidR="005E19C3" w:rsidRPr="005C178D" w:rsidRDefault="005E19C3" w:rsidP="005E19C3">
            <w:pPr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1117" w:type="dxa"/>
            <w:tcBorders>
              <w:right w:val="dashed" w:sz="4" w:space="0" w:color="auto"/>
            </w:tcBorders>
            <w:vAlign w:val="center"/>
          </w:tcPr>
          <w:p w14:paraId="16FBA539" w14:textId="07A1FE9C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全講習</w:t>
            </w:r>
            <w:r w:rsidRPr="005C178D">
              <w:rPr>
                <w:rFonts w:ascii="ＭＳ Ｐ明朝" w:eastAsia="ＭＳ Ｐ明朝"/>
                <w:sz w:val="18"/>
                <w:szCs w:val="18"/>
              </w:rPr>
              <w:t xml:space="preserve"> </w:t>
            </w:r>
          </w:p>
        </w:tc>
        <w:tc>
          <w:tcPr>
            <w:tcW w:w="11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FE2824" w14:textId="775D8C3E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座学のみ</w:t>
            </w:r>
          </w:p>
        </w:tc>
        <w:tc>
          <w:tcPr>
            <w:tcW w:w="1049" w:type="dxa"/>
            <w:tcBorders>
              <w:left w:val="dashed" w:sz="4" w:space="0" w:color="auto"/>
            </w:tcBorders>
            <w:vAlign w:val="center"/>
          </w:tcPr>
          <w:p w14:paraId="0756BBE8" w14:textId="12121FC7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B3205">
              <w:rPr>
                <w:rFonts w:ascii="ＭＳ Ｐ明朝" w:eastAsia="ＭＳ Ｐ明朝" w:hint="eastAsia"/>
                <w:sz w:val="18"/>
                <w:szCs w:val="18"/>
              </w:rPr>
              <w:t>実技のみ</w:t>
            </w:r>
          </w:p>
        </w:tc>
        <w:tc>
          <w:tcPr>
            <w:tcW w:w="11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736A0E" w14:textId="445C277A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一般</w:t>
            </w:r>
          </w:p>
        </w:tc>
        <w:tc>
          <w:tcPr>
            <w:tcW w:w="9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B86C75" w14:textId="1E634332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高周波</w:t>
            </w:r>
          </w:p>
        </w:tc>
        <w:tc>
          <w:tcPr>
            <w:tcW w:w="950" w:type="dxa"/>
            <w:tcBorders>
              <w:left w:val="dashed" w:sz="4" w:space="0" w:color="auto"/>
            </w:tcBorders>
            <w:vAlign w:val="center"/>
          </w:tcPr>
          <w:p w14:paraId="5925A862" w14:textId="6115A0C4" w:rsidR="005E19C3" w:rsidRPr="00D60ED9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D60ED9">
              <w:rPr>
                <w:rFonts w:ascii="ＭＳ Ｐ明朝" w:eastAsia="ＭＳ Ｐ明朝" w:hint="eastAsia"/>
                <w:sz w:val="18"/>
                <w:szCs w:val="18"/>
              </w:rPr>
              <w:t>浸炭</w:t>
            </w:r>
          </w:p>
        </w:tc>
        <w:tc>
          <w:tcPr>
            <w:tcW w:w="979" w:type="dxa"/>
            <w:vAlign w:val="center"/>
          </w:tcPr>
          <w:p w14:paraId="14B99650" w14:textId="15C5639C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 xml:space="preserve">　　</w:t>
            </w:r>
            <w:r w:rsidRPr="005C178D">
              <w:rPr>
                <w:rFonts w:ascii="ＭＳ Ｐ明朝" w:eastAsia="ＭＳ Ｐ明朝" w:hint="eastAsia"/>
                <w:sz w:val="18"/>
                <w:szCs w:val="18"/>
              </w:rPr>
              <w:t>級</w:t>
            </w:r>
          </w:p>
        </w:tc>
      </w:tr>
      <w:tr w:rsidR="005E19C3" w:rsidRPr="005C178D" w14:paraId="445C2DC7" w14:textId="77777777" w:rsidTr="00A30E08">
        <w:trPr>
          <w:cantSplit/>
          <w:trHeight w:val="569"/>
        </w:trPr>
        <w:tc>
          <w:tcPr>
            <w:tcW w:w="2610" w:type="dxa"/>
            <w:vAlign w:val="center"/>
          </w:tcPr>
          <w:p w14:paraId="7E435A87" w14:textId="77777777" w:rsidR="005E19C3" w:rsidRPr="005C178D" w:rsidRDefault="005E19C3" w:rsidP="005E19C3">
            <w:pPr>
              <w:rPr>
                <w:rFonts w:ascii="ＭＳ Ｐ明朝" w:eastAsia="ＭＳ Ｐ明朝"/>
                <w:szCs w:val="21"/>
              </w:rPr>
            </w:pPr>
            <w:bookmarkStart w:id="1" w:name="_Hlk11684389"/>
          </w:p>
        </w:tc>
        <w:tc>
          <w:tcPr>
            <w:tcW w:w="1117" w:type="dxa"/>
            <w:tcBorders>
              <w:right w:val="dashed" w:sz="4" w:space="0" w:color="auto"/>
            </w:tcBorders>
            <w:vAlign w:val="center"/>
          </w:tcPr>
          <w:p w14:paraId="78F4F93B" w14:textId="6BC22B21" w:rsidR="005E19C3" w:rsidRPr="005C178D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全講習</w:t>
            </w:r>
          </w:p>
        </w:tc>
        <w:tc>
          <w:tcPr>
            <w:tcW w:w="11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0A46F0" w14:textId="7CCA8DCC" w:rsidR="005E19C3" w:rsidRPr="005C178D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座学のみ</w:t>
            </w:r>
          </w:p>
        </w:tc>
        <w:tc>
          <w:tcPr>
            <w:tcW w:w="1049" w:type="dxa"/>
            <w:tcBorders>
              <w:left w:val="dashed" w:sz="4" w:space="0" w:color="auto"/>
            </w:tcBorders>
            <w:vAlign w:val="center"/>
          </w:tcPr>
          <w:p w14:paraId="4A5064CA" w14:textId="7B3E81D2" w:rsidR="005E19C3" w:rsidRPr="005C178D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B3205">
              <w:rPr>
                <w:rFonts w:ascii="ＭＳ Ｐ明朝" w:eastAsia="ＭＳ Ｐ明朝" w:hint="eastAsia"/>
                <w:sz w:val="18"/>
                <w:szCs w:val="18"/>
              </w:rPr>
              <w:t>実技のみ</w:t>
            </w:r>
          </w:p>
        </w:tc>
        <w:tc>
          <w:tcPr>
            <w:tcW w:w="11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37AD44" w14:textId="77777777" w:rsidR="005E19C3" w:rsidRPr="005C178D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一般</w:t>
            </w:r>
          </w:p>
        </w:tc>
        <w:tc>
          <w:tcPr>
            <w:tcW w:w="9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FED4EE" w14:textId="77777777" w:rsidR="005E19C3" w:rsidRPr="005C178D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高周波</w:t>
            </w:r>
          </w:p>
        </w:tc>
        <w:tc>
          <w:tcPr>
            <w:tcW w:w="950" w:type="dxa"/>
            <w:tcBorders>
              <w:left w:val="dashed" w:sz="4" w:space="0" w:color="auto"/>
            </w:tcBorders>
            <w:vAlign w:val="center"/>
          </w:tcPr>
          <w:p w14:paraId="2E3B9663" w14:textId="77777777" w:rsidR="005E19C3" w:rsidRPr="00D60ED9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D60ED9">
              <w:rPr>
                <w:rFonts w:ascii="ＭＳ Ｐ明朝" w:eastAsia="ＭＳ Ｐ明朝" w:hint="eastAsia"/>
                <w:sz w:val="18"/>
                <w:szCs w:val="18"/>
              </w:rPr>
              <w:t>浸炭</w:t>
            </w:r>
          </w:p>
        </w:tc>
        <w:tc>
          <w:tcPr>
            <w:tcW w:w="979" w:type="dxa"/>
            <w:vAlign w:val="center"/>
          </w:tcPr>
          <w:p w14:paraId="3F052B55" w14:textId="77777777" w:rsidR="005E19C3" w:rsidRPr="005C178D" w:rsidRDefault="005E19C3" w:rsidP="005E19C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 xml:space="preserve">　　</w:t>
            </w:r>
            <w:r w:rsidRPr="005C178D">
              <w:rPr>
                <w:rFonts w:ascii="ＭＳ Ｐ明朝" w:eastAsia="ＭＳ Ｐ明朝" w:hint="eastAsia"/>
                <w:sz w:val="18"/>
                <w:szCs w:val="18"/>
              </w:rPr>
              <w:t>級</w:t>
            </w:r>
          </w:p>
        </w:tc>
      </w:tr>
      <w:bookmarkEnd w:id="1"/>
      <w:tr w:rsidR="005E19C3" w:rsidRPr="005C178D" w14:paraId="4A72FEA4" w14:textId="77777777" w:rsidTr="00A30E08">
        <w:trPr>
          <w:cantSplit/>
          <w:trHeight w:val="569"/>
        </w:trPr>
        <w:tc>
          <w:tcPr>
            <w:tcW w:w="2610" w:type="dxa"/>
            <w:vAlign w:val="center"/>
          </w:tcPr>
          <w:p w14:paraId="17EFCEA9" w14:textId="77777777" w:rsidR="005E19C3" w:rsidRPr="005C178D" w:rsidRDefault="005E19C3" w:rsidP="005E19C3">
            <w:pPr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1117" w:type="dxa"/>
            <w:tcBorders>
              <w:right w:val="dashed" w:sz="4" w:space="0" w:color="auto"/>
            </w:tcBorders>
            <w:vAlign w:val="center"/>
          </w:tcPr>
          <w:p w14:paraId="65D7F12D" w14:textId="1ECBBE97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全講習</w:t>
            </w:r>
            <w:r w:rsidRPr="005C178D">
              <w:rPr>
                <w:rFonts w:ascii="ＭＳ Ｐ明朝" w:eastAsia="ＭＳ Ｐ明朝"/>
                <w:sz w:val="18"/>
                <w:szCs w:val="18"/>
              </w:rPr>
              <w:t xml:space="preserve"> </w:t>
            </w:r>
          </w:p>
        </w:tc>
        <w:tc>
          <w:tcPr>
            <w:tcW w:w="11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4C25A3" w14:textId="6FF81CCB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座学のみ</w:t>
            </w:r>
          </w:p>
        </w:tc>
        <w:tc>
          <w:tcPr>
            <w:tcW w:w="1049" w:type="dxa"/>
            <w:tcBorders>
              <w:left w:val="dashed" w:sz="4" w:space="0" w:color="auto"/>
            </w:tcBorders>
            <w:vAlign w:val="center"/>
          </w:tcPr>
          <w:p w14:paraId="0C4CB356" w14:textId="0983D761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B3205">
              <w:rPr>
                <w:rFonts w:ascii="ＭＳ Ｐ明朝" w:eastAsia="ＭＳ Ｐ明朝" w:hint="eastAsia"/>
                <w:sz w:val="18"/>
                <w:szCs w:val="18"/>
              </w:rPr>
              <w:t>実技のみ</w:t>
            </w:r>
          </w:p>
        </w:tc>
        <w:tc>
          <w:tcPr>
            <w:tcW w:w="11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88AAE7" w14:textId="17A3BA99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一般</w:t>
            </w:r>
          </w:p>
        </w:tc>
        <w:tc>
          <w:tcPr>
            <w:tcW w:w="9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1156C2" w14:textId="7F3A41BD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高周波</w:t>
            </w:r>
          </w:p>
        </w:tc>
        <w:tc>
          <w:tcPr>
            <w:tcW w:w="950" w:type="dxa"/>
            <w:tcBorders>
              <w:left w:val="dashed" w:sz="4" w:space="0" w:color="auto"/>
            </w:tcBorders>
            <w:vAlign w:val="center"/>
          </w:tcPr>
          <w:p w14:paraId="0F3A0741" w14:textId="78F8FEC5" w:rsidR="005E19C3" w:rsidRPr="00D60ED9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D60ED9">
              <w:rPr>
                <w:rFonts w:ascii="ＭＳ Ｐ明朝" w:eastAsia="ＭＳ Ｐ明朝" w:hint="eastAsia"/>
                <w:sz w:val="18"/>
                <w:szCs w:val="18"/>
              </w:rPr>
              <w:t>浸炭</w:t>
            </w:r>
          </w:p>
        </w:tc>
        <w:tc>
          <w:tcPr>
            <w:tcW w:w="979" w:type="dxa"/>
            <w:vAlign w:val="center"/>
          </w:tcPr>
          <w:p w14:paraId="4034F39F" w14:textId="0352C960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 xml:space="preserve">　　</w:t>
            </w:r>
            <w:r w:rsidRPr="005C178D">
              <w:rPr>
                <w:rFonts w:ascii="ＭＳ Ｐ明朝" w:eastAsia="ＭＳ Ｐ明朝" w:hint="eastAsia"/>
                <w:sz w:val="18"/>
                <w:szCs w:val="18"/>
              </w:rPr>
              <w:t>級</w:t>
            </w:r>
          </w:p>
        </w:tc>
      </w:tr>
      <w:tr w:rsidR="005E19C3" w:rsidRPr="005C178D" w14:paraId="4998483F" w14:textId="77777777" w:rsidTr="00A30E08">
        <w:trPr>
          <w:cantSplit/>
          <w:trHeight w:val="569"/>
        </w:trPr>
        <w:tc>
          <w:tcPr>
            <w:tcW w:w="2610" w:type="dxa"/>
            <w:vAlign w:val="center"/>
          </w:tcPr>
          <w:p w14:paraId="02875CE0" w14:textId="77777777" w:rsidR="005E19C3" w:rsidRPr="005C178D" w:rsidRDefault="005E19C3" w:rsidP="005E19C3">
            <w:pPr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1117" w:type="dxa"/>
            <w:tcBorders>
              <w:right w:val="dashed" w:sz="4" w:space="0" w:color="auto"/>
            </w:tcBorders>
            <w:vAlign w:val="center"/>
          </w:tcPr>
          <w:p w14:paraId="1E02AD7B" w14:textId="14769495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全講習</w:t>
            </w:r>
          </w:p>
        </w:tc>
        <w:tc>
          <w:tcPr>
            <w:tcW w:w="11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C612B0" w14:textId="6231469D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座学のみ</w:t>
            </w:r>
          </w:p>
        </w:tc>
        <w:tc>
          <w:tcPr>
            <w:tcW w:w="1049" w:type="dxa"/>
            <w:tcBorders>
              <w:left w:val="dashed" w:sz="4" w:space="0" w:color="auto"/>
            </w:tcBorders>
            <w:vAlign w:val="center"/>
          </w:tcPr>
          <w:p w14:paraId="34C7D3F6" w14:textId="34E38849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B3205">
              <w:rPr>
                <w:rFonts w:ascii="ＭＳ Ｐ明朝" w:eastAsia="ＭＳ Ｐ明朝" w:hint="eastAsia"/>
                <w:sz w:val="18"/>
                <w:szCs w:val="18"/>
              </w:rPr>
              <w:t>実技のみ</w:t>
            </w:r>
          </w:p>
        </w:tc>
        <w:tc>
          <w:tcPr>
            <w:tcW w:w="11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198781" w14:textId="69B6D4B4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一般</w:t>
            </w:r>
          </w:p>
        </w:tc>
        <w:tc>
          <w:tcPr>
            <w:tcW w:w="9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70325B" w14:textId="260AF7AD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高周波</w:t>
            </w:r>
          </w:p>
        </w:tc>
        <w:tc>
          <w:tcPr>
            <w:tcW w:w="950" w:type="dxa"/>
            <w:tcBorders>
              <w:left w:val="dashed" w:sz="4" w:space="0" w:color="auto"/>
            </w:tcBorders>
            <w:vAlign w:val="center"/>
          </w:tcPr>
          <w:p w14:paraId="3348CCBD" w14:textId="0DCC6C1C" w:rsidR="005E19C3" w:rsidRPr="00D60ED9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D60ED9">
              <w:rPr>
                <w:rFonts w:ascii="ＭＳ Ｐ明朝" w:eastAsia="ＭＳ Ｐ明朝" w:hint="eastAsia"/>
                <w:sz w:val="18"/>
                <w:szCs w:val="18"/>
              </w:rPr>
              <w:t>浸炭</w:t>
            </w:r>
          </w:p>
        </w:tc>
        <w:tc>
          <w:tcPr>
            <w:tcW w:w="979" w:type="dxa"/>
            <w:vAlign w:val="center"/>
          </w:tcPr>
          <w:p w14:paraId="0AE335EC" w14:textId="765C33DA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 xml:space="preserve">　　</w:t>
            </w:r>
            <w:r w:rsidRPr="005C178D">
              <w:rPr>
                <w:rFonts w:ascii="ＭＳ Ｐ明朝" w:eastAsia="ＭＳ Ｐ明朝" w:hint="eastAsia"/>
                <w:sz w:val="18"/>
                <w:szCs w:val="18"/>
              </w:rPr>
              <w:t>級</w:t>
            </w:r>
          </w:p>
        </w:tc>
      </w:tr>
      <w:tr w:rsidR="005E19C3" w:rsidRPr="005C178D" w14:paraId="11EBC28F" w14:textId="77777777" w:rsidTr="00A30E08">
        <w:trPr>
          <w:cantSplit/>
          <w:trHeight w:val="569"/>
        </w:trPr>
        <w:tc>
          <w:tcPr>
            <w:tcW w:w="2610" w:type="dxa"/>
            <w:vAlign w:val="center"/>
          </w:tcPr>
          <w:p w14:paraId="1AFF116C" w14:textId="77777777" w:rsidR="005E19C3" w:rsidRPr="005C178D" w:rsidRDefault="005E19C3" w:rsidP="005E19C3">
            <w:pPr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1117" w:type="dxa"/>
            <w:tcBorders>
              <w:right w:val="dashed" w:sz="4" w:space="0" w:color="auto"/>
            </w:tcBorders>
            <w:vAlign w:val="center"/>
          </w:tcPr>
          <w:p w14:paraId="464C1D7F" w14:textId="34F1EC34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全講習</w:t>
            </w:r>
            <w:r w:rsidRPr="005C178D">
              <w:rPr>
                <w:rFonts w:ascii="ＭＳ Ｐ明朝" w:eastAsia="ＭＳ Ｐ明朝"/>
                <w:sz w:val="18"/>
                <w:szCs w:val="18"/>
              </w:rPr>
              <w:t xml:space="preserve"> </w:t>
            </w:r>
          </w:p>
        </w:tc>
        <w:tc>
          <w:tcPr>
            <w:tcW w:w="11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1472FE" w14:textId="150B2A9F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座学のみ</w:t>
            </w:r>
          </w:p>
        </w:tc>
        <w:tc>
          <w:tcPr>
            <w:tcW w:w="1049" w:type="dxa"/>
            <w:tcBorders>
              <w:left w:val="dashed" w:sz="4" w:space="0" w:color="auto"/>
            </w:tcBorders>
            <w:vAlign w:val="center"/>
          </w:tcPr>
          <w:p w14:paraId="388C5CA8" w14:textId="723C4273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B3205">
              <w:rPr>
                <w:rFonts w:ascii="ＭＳ Ｐ明朝" w:eastAsia="ＭＳ Ｐ明朝" w:hint="eastAsia"/>
                <w:sz w:val="18"/>
                <w:szCs w:val="18"/>
              </w:rPr>
              <w:t>実技のみ</w:t>
            </w:r>
          </w:p>
        </w:tc>
        <w:tc>
          <w:tcPr>
            <w:tcW w:w="11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CB5F89" w14:textId="245CA221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一般</w:t>
            </w:r>
          </w:p>
        </w:tc>
        <w:tc>
          <w:tcPr>
            <w:tcW w:w="9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1D080D" w14:textId="10C49832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高周波</w:t>
            </w:r>
          </w:p>
        </w:tc>
        <w:tc>
          <w:tcPr>
            <w:tcW w:w="950" w:type="dxa"/>
            <w:tcBorders>
              <w:left w:val="dashed" w:sz="4" w:space="0" w:color="auto"/>
            </w:tcBorders>
            <w:vAlign w:val="center"/>
          </w:tcPr>
          <w:p w14:paraId="28CAA92D" w14:textId="610F5F39" w:rsidR="005E19C3" w:rsidRPr="00D60ED9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D60ED9">
              <w:rPr>
                <w:rFonts w:ascii="ＭＳ Ｐ明朝" w:eastAsia="ＭＳ Ｐ明朝" w:hint="eastAsia"/>
                <w:sz w:val="18"/>
                <w:szCs w:val="18"/>
              </w:rPr>
              <w:t>浸炭</w:t>
            </w:r>
          </w:p>
        </w:tc>
        <w:tc>
          <w:tcPr>
            <w:tcW w:w="979" w:type="dxa"/>
            <w:vAlign w:val="center"/>
          </w:tcPr>
          <w:p w14:paraId="01C8DDA5" w14:textId="25C4FC3A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 xml:space="preserve">　　</w:t>
            </w:r>
            <w:r w:rsidRPr="005C178D">
              <w:rPr>
                <w:rFonts w:ascii="ＭＳ Ｐ明朝" w:eastAsia="ＭＳ Ｐ明朝" w:hint="eastAsia"/>
                <w:sz w:val="18"/>
                <w:szCs w:val="18"/>
              </w:rPr>
              <w:t>級</w:t>
            </w:r>
          </w:p>
        </w:tc>
      </w:tr>
      <w:tr w:rsidR="005E19C3" w:rsidRPr="005C178D" w14:paraId="6DCF871C" w14:textId="77777777" w:rsidTr="00A30E08">
        <w:trPr>
          <w:cantSplit/>
          <w:trHeight w:val="569"/>
        </w:trPr>
        <w:tc>
          <w:tcPr>
            <w:tcW w:w="2610" w:type="dxa"/>
            <w:vAlign w:val="center"/>
          </w:tcPr>
          <w:p w14:paraId="1C93A399" w14:textId="77777777" w:rsidR="005E19C3" w:rsidRPr="005C178D" w:rsidRDefault="005E19C3" w:rsidP="005E19C3">
            <w:pPr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1117" w:type="dxa"/>
            <w:tcBorders>
              <w:right w:val="dashed" w:sz="4" w:space="0" w:color="auto"/>
            </w:tcBorders>
            <w:vAlign w:val="center"/>
          </w:tcPr>
          <w:p w14:paraId="66F7DF2D" w14:textId="3FDBDDE3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全講習</w:t>
            </w:r>
          </w:p>
        </w:tc>
        <w:tc>
          <w:tcPr>
            <w:tcW w:w="11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399CD6" w14:textId="7F9ABEC4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座学のみ</w:t>
            </w:r>
          </w:p>
        </w:tc>
        <w:tc>
          <w:tcPr>
            <w:tcW w:w="1049" w:type="dxa"/>
            <w:tcBorders>
              <w:left w:val="dashed" w:sz="4" w:space="0" w:color="auto"/>
            </w:tcBorders>
            <w:vAlign w:val="center"/>
          </w:tcPr>
          <w:p w14:paraId="13428F44" w14:textId="5A5EF985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9B3205">
              <w:rPr>
                <w:rFonts w:ascii="ＭＳ Ｐ明朝" w:eastAsia="ＭＳ Ｐ明朝" w:hint="eastAsia"/>
                <w:sz w:val="18"/>
                <w:szCs w:val="18"/>
              </w:rPr>
              <w:t>実技のみ</w:t>
            </w:r>
          </w:p>
        </w:tc>
        <w:tc>
          <w:tcPr>
            <w:tcW w:w="11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7EEF27" w14:textId="2C26DDD7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一般</w:t>
            </w:r>
          </w:p>
        </w:tc>
        <w:tc>
          <w:tcPr>
            <w:tcW w:w="9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A9A7FF" w14:textId="6A1943CA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高周波</w:t>
            </w:r>
          </w:p>
        </w:tc>
        <w:tc>
          <w:tcPr>
            <w:tcW w:w="950" w:type="dxa"/>
            <w:tcBorders>
              <w:left w:val="dashed" w:sz="4" w:space="0" w:color="auto"/>
            </w:tcBorders>
            <w:vAlign w:val="center"/>
          </w:tcPr>
          <w:p w14:paraId="3A9ED327" w14:textId="664A8F8C" w:rsidR="005E19C3" w:rsidRPr="00D60ED9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D60ED9">
              <w:rPr>
                <w:rFonts w:ascii="ＭＳ Ｐ明朝" w:eastAsia="ＭＳ Ｐ明朝" w:hint="eastAsia"/>
                <w:sz w:val="18"/>
                <w:szCs w:val="18"/>
              </w:rPr>
              <w:t>浸炭</w:t>
            </w:r>
          </w:p>
        </w:tc>
        <w:tc>
          <w:tcPr>
            <w:tcW w:w="979" w:type="dxa"/>
            <w:vAlign w:val="center"/>
          </w:tcPr>
          <w:p w14:paraId="7A17601F" w14:textId="5571CEAA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 xml:space="preserve">　　</w:t>
            </w:r>
            <w:r w:rsidRPr="005C178D">
              <w:rPr>
                <w:rFonts w:ascii="ＭＳ Ｐ明朝" w:eastAsia="ＭＳ Ｐ明朝" w:hint="eastAsia"/>
                <w:sz w:val="18"/>
                <w:szCs w:val="18"/>
              </w:rPr>
              <w:t>級</w:t>
            </w:r>
          </w:p>
        </w:tc>
      </w:tr>
      <w:tr w:rsidR="005E19C3" w:rsidRPr="005C178D" w14:paraId="41D02F5C" w14:textId="77777777" w:rsidTr="00A30E08">
        <w:trPr>
          <w:cantSplit/>
          <w:trHeight w:val="569"/>
        </w:trPr>
        <w:tc>
          <w:tcPr>
            <w:tcW w:w="2610" w:type="dxa"/>
            <w:vAlign w:val="center"/>
          </w:tcPr>
          <w:p w14:paraId="3B388919" w14:textId="482F3A50" w:rsidR="005E19C3" w:rsidRPr="005C178D" w:rsidRDefault="005E19C3" w:rsidP="005E19C3">
            <w:pPr>
              <w:jc w:val="center"/>
              <w:rPr>
                <w:rFonts w:ascii="ＭＳ Ｐ明朝" w:eastAsia="ＭＳ Ｐ明朝"/>
                <w:szCs w:val="21"/>
              </w:rPr>
            </w:pPr>
            <w:r w:rsidRPr="005E19C3">
              <w:rPr>
                <w:rFonts w:ascii="ＭＳ Ｐ明朝" w:eastAsia="ＭＳ Ｐ明朝" w:hint="eastAsia"/>
                <w:szCs w:val="21"/>
              </w:rPr>
              <w:t>受講者数</w:t>
            </w:r>
          </w:p>
        </w:tc>
        <w:tc>
          <w:tcPr>
            <w:tcW w:w="1117" w:type="dxa"/>
            <w:tcBorders>
              <w:right w:val="dashed" w:sz="4" w:space="0" w:color="auto"/>
            </w:tcBorders>
            <w:vAlign w:val="bottom"/>
          </w:tcPr>
          <w:p w14:paraId="02F047F9" w14:textId="1331B8FD" w:rsidR="005E19C3" w:rsidRDefault="005E19C3" w:rsidP="005E19C3">
            <w:pPr>
              <w:jc w:val="right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 xml:space="preserve">　　　　　　名</w:t>
            </w:r>
          </w:p>
        </w:tc>
        <w:tc>
          <w:tcPr>
            <w:tcW w:w="1118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705BE4C" w14:textId="1068D4B9" w:rsidR="005E19C3" w:rsidRDefault="005E19C3" w:rsidP="005E19C3">
            <w:pPr>
              <w:jc w:val="right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 xml:space="preserve">　　　　　　　名</w:t>
            </w:r>
          </w:p>
        </w:tc>
        <w:tc>
          <w:tcPr>
            <w:tcW w:w="1049" w:type="dxa"/>
            <w:tcBorders>
              <w:left w:val="dashed" w:sz="4" w:space="0" w:color="auto"/>
            </w:tcBorders>
            <w:vAlign w:val="bottom"/>
          </w:tcPr>
          <w:p w14:paraId="12625536" w14:textId="6E401DC2" w:rsidR="005E19C3" w:rsidRDefault="005E19C3" w:rsidP="005E19C3">
            <w:pPr>
              <w:jc w:val="right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 xml:space="preserve">　　　　　名</w:t>
            </w:r>
          </w:p>
        </w:tc>
        <w:tc>
          <w:tcPr>
            <w:tcW w:w="4000" w:type="dxa"/>
            <w:gridSpan w:val="5"/>
            <w:tcBorders>
              <w:left w:val="dashed" w:sz="4" w:space="0" w:color="auto"/>
              <w:tl2br w:val="single" w:sz="4" w:space="0" w:color="auto"/>
            </w:tcBorders>
            <w:vAlign w:val="center"/>
          </w:tcPr>
          <w:p w14:paraId="10951195" w14:textId="392D29BC" w:rsidR="005E19C3" w:rsidRDefault="005E19C3" w:rsidP="005E19C3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 xml:space="preserve">　</w:t>
            </w:r>
          </w:p>
        </w:tc>
      </w:tr>
      <w:tr w:rsidR="001802EA" w:rsidRPr="005C178D" w14:paraId="1F7020A8" w14:textId="77777777" w:rsidTr="00A30E08">
        <w:trPr>
          <w:cantSplit/>
          <w:trHeight w:val="569"/>
        </w:trPr>
        <w:tc>
          <w:tcPr>
            <w:tcW w:w="5895" w:type="dxa"/>
            <w:gridSpan w:val="4"/>
            <w:tcBorders>
              <w:bottom w:val="single" w:sz="4" w:space="0" w:color="auto"/>
            </w:tcBorders>
            <w:vAlign w:val="center"/>
          </w:tcPr>
          <w:p w14:paraId="5AD21EED" w14:textId="14A6E1D9" w:rsidR="001802EA" w:rsidRDefault="001802EA" w:rsidP="005E19C3">
            <w:pPr>
              <w:spacing w:beforeLines="50" w:before="148" w:afterLines="50" w:after="148" w:line="100" w:lineRule="exact"/>
              <w:rPr>
                <w:rFonts w:ascii="ＭＳ Ｐ明朝" w:eastAsia="ＭＳ Ｐ明朝"/>
                <w:sz w:val="20"/>
              </w:rPr>
            </w:pPr>
            <w:r w:rsidRPr="00E0483E">
              <w:rPr>
                <w:rFonts w:ascii="ＭＳ Ｐ明朝" w:eastAsia="ＭＳ Ｐ明朝" w:hint="eastAsia"/>
                <w:sz w:val="20"/>
              </w:rPr>
              <w:t>■受講料の合計金額をご算出下さい。</w:t>
            </w:r>
          </w:p>
          <w:p w14:paraId="6B4E2CFF" w14:textId="3A73A9B6" w:rsidR="001802EA" w:rsidRDefault="001802EA" w:rsidP="005E19C3">
            <w:pPr>
              <w:spacing w:beforeLines="50" w:before="148" w:afterLines="50" w:after="148" w:line="100" w:lineRule="exact"/>
              <w:rPr>
                <w:rFonts w:ascii="ＭＳ Ｐ明朝" w:eastAsia="ＭＳ Ｐ明朝"/>
                <w:sz w:val="20"/>
              </w:rPr>
            </w:pPr>
          </w:p>
          <w:p w14:paraId="02427321" w14:textId="77777777" w:rsidR="003E16B4" w:rsidRPr="00507027" w:rsidRDefault="003E16B4" w:rsidP="005E19C3">
            <w:pPr>
              <w:spacing w:beforeLines="50" w:before="148" w:afterLines="50" w:after="148" w:line="100" w:lineRule="exact"/>
              <w:rPr>
                <w:rFonts w:ascii="ＭＳ Ｐ明朝" w:eastAsia="ＭＳ Ｐ明朝"/>
                <w:sz w:val="20"/>
              </w:rPr>
            </w:pPr>
          </w:p>
          <w:p w14:paraId="004BEEEE" w14:textId="7C7DB7E9" w:rsidR="001802EA" w:rsidRPr="00F35750" w:rsidRDefault="001802EA">
            <w:pPr>
              <w:spacing w:beforeLines="50" w:before="148" w:afterLines="50" w:after="148" w:line="100" w:lineRule="exact"/>
              <w:ind w:firstLineChars="300" w:firstLine="690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 w:rsidRPr="00F3575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>受講料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>(合計)</w:t>
            </w:r>
            <w:r w:rsidRPr="00F3575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</w:t>
            </w:r>
            <w:r w:rsidRPr="00F3575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　　円</w:t>
            </w:r>
          </w:p>
        </w:tc>
        <w:tc>
          <w:tcPr>
            <w:tcW w:w="4000" w:type="dxa"/>
            <w:gridSpan w:val="5"/>
            <w:tcBorders>
              <w:bottom w:val="single" w:sz="4" w:space="0" w:color="auto"/>
            </w:tcBorders>
            <w:vAlign w:val="center"/>
          </w:tcPr>
          <w:p w14:paraId="1CDB86A6" w14:textId="67A768DC" w:rsidR="001440F1" w:rsidRDefault="001440F1" w:rsidP="001440F1">
            <w:pPr>
              <w:spacing w:line="320" w:lineRule="exact"/>
              <w:ind w:leftChars="17" w:left="602" w:hangingChars="258" w:hanging="565"/>
              <w:rPr>
                <w:rFonts w:ascii="ＭＳ Ｐ明朝" w:eastAsia="PMingLiU" w:hAnsi="ＭＳ Ｐ明朝"/>
                <w:szCs w:val="21"/>
                <w:lang w:eastAsia="zh-TW"/>
              </w:rPr>
            </w:pPr>
            <w:r w:rsidRPr="00977FB2">
              <w:rPr>
                <w:rFonts w:ascii="ＭＳ Ｐ明朝" w:eastAsia="ＭＳ Ｐ明朝" w:hAnsi="ＭＳ Ｐ明朝" w:hint="eastAsia"/>
                <w:szCs w:val="21"/>
                <w:lang w:eastAsia="zh-TW"/>
              </w:rPr>
              <w:t>〔振込先〕</w:t>
            </w:r>
          </w:p>
          <w:p w14:paraId="5F216A4E" w14:textId="2AC9DACC" w:rsidR="001802EA" w:rsidRPr="00977FB2" w:rsidRDefault="001802EA" w:rsidP="00D462EE">
            <w:pPr>
              <w:spacing w:line="320" w:lineRule="exact"/>
              <w:ind w:leftChars="17" w:left="602" w:hangingChars="258" w:hanging="565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977FB2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銀行名　福岡銀行　</w:t>
            </w:r>
          </w:p>
          <w:p w14:paraId="1FF815B1" w14:textId="77777777" w:rsidR="001802EA" w:rsidRPr="00977FB2" w:rsidRDefault="001802EA" w:rsidP="00D462EE">
            <w:pPr>
              <w:spacing w:line="320" w:lineRule="exact"/>
              <w:ind w:leftChars="17" w:left="1132" w:hangingChars="500" w:hanging="1095"/>
              <w:rPr>
                <w:rFonts w:ascii="ＭＳ Ｐ明朝" w:eastAsia="ＭＳ Ｐ明朝" w:hAnsi="ＭＳ Ｐ明朝"/>
                <w:szCs w:val="21"/>
              </w:rPr>
            </w:pPr>
            <w:r w:rsidRPr="00977FB2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支店名　折尾</w:t>
            </w:r>
            <w:r w:rsidRPr="00977FB2">
              <w:rPr>
                <w:rFonts w:ascii="ＭＳ Ｐ明朝" w:eastAsia="ＭＳ Ｐ明朝" w:hAnsi="ＭＳ Ｐ明朝" w:hint="eastAsia"/>
                <w:szCs w:val="21"/>
              </w:rPr>
              <w:t>支店（支店番号 ４１２）</w:t>
            </w:r>
          </w:p>
          <w:p w14:paraId="0B64FB99" w14:textId="77777777" w:rsidR="001802EA" w:rsidRPr="00977FB2" w:rsidRDefault="001802EA" w:rsidP="00D462EE">
            <w:pPr>
              <w:spacing w:line="320" w:lineRule="exact"/>
              <w:ind w:leftChars="17" w:left="1132" w:hangingChars="500" w:hanging="1095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977FB2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口座番号　２９５５２８０</w:t>
            </w:r>
          </w:p>
          <w:p w14:paraId="3C14DD52" w14:textId="77777777" w:rsidR="001802EA" w:rsidRPr="00977FB2" w:rsidRDefault="001802EA" w:rsidP="001802EA">
            <w:pPr>
              <w:spacing w:line="320" w:lineRule="exact"/>
              <w:ind w:leftChars="17" w:left="175" w:hangingChars="63" w:hanging="138"/>
              <w:rPr>
                <w:rFonts w:ascii="ＭＳ Ｐ明朝" w:eastAsia="PMingLiU" w:hAnsi="ＭＳ Ｐ明朝"/>
                <w:szCs w:val="21"/>
                <w:lang w:eastAsia="zh-TW"/>
              </w:rPr>
            </w:pPr>
            <w:r w:rsidRPr="00977FB2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口座名義人　準備講習会 代表 古吟孝（</w:t>
            </w:r>
            <w:r w:rsidRPr="00977FB2">
              <w:rPr>
                <w:rFonts w:ascii="ＭＳ Ｐ明朝" w:eastAsia="ＭＳ Ｐ明朝" w:hAnsi="ＭＳ Ｐ明朝" w:hint="eastAsia"/>
                <w:szCs w:val="21"/>
              </w:rPr>
              <w:t>ｼﾞﾕﾝﾋﾞｺｳｼﾕｳｶｲ</w:t>
            </w:r>
            <w:r w:rsidRPr="00977FB2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 </w:t>
            </w:r>
            <w:r w:rsidRPr="00977FB2">
              <w:rPr>
                <w:rFonts w:ascii="ＭＳ Ｐ明朝" w:eastAsia="ＭＳ Ｐ明朝" w:hAnsi="ＭＳ Ｐ明朝" w:hint="eastAsia"/>
                <w:szCs w:val="21"/>
              </w:rPr>
              <w:t>ﾀﾞｲﾋﾖｳ</w:t>
            </w:r>
            <w:r w:rsidRPr="00977FB2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 </w:t>
            </w:r>
            <w:r w:rsidRPr="00977FB2">
              <w:rPr>
                <w:rFonts w:ascii="ＭＳ Ｐ明朝" w:eastAsia="ＭＳ Ｐ明朝" w:hAnsi="ＭＳ Ｐ明朝" w:hint="eastAsia"/>
                <w:szCs w:val="21"/>
              </w:rPr>
              <w:t>ｺｷﾞﾝﾀｶｼ</w:t>
            </w:r>
            <w:r w:rsidRPr="00977FB2">
              <w:rPr>
                <w:rFonts w:ascii="ＭＳ Ｐ明朝" w:eastAsia="ＭＳ Ｐ明朝" w:hAnsi="ＭＳ Ｐ明朝" w:hint="eastAsia"/>
                <w:szCs w:val="21"/>
                <w:lang w:eastAsia="zh-TW"/>
              </w:rPr>
              <w:t>）</w:t>
            </w:r>
          </w:p>
          <w:p w14:paraId="06EF2521" w14:textId="60777517" w:rsidR="001802EA" w:rsidRPr="005C178D" w:rsidRDefault="001802EA" w:rsidP="005E19C3">
            <w:pPr>
              <w:spacing w:line="120" w:lineRule="exact"/>
              <w:jc w:val="center"/>
              <w:rPr>
                <w:rFonts w:ascii="ＭＳ Ｐ明朝" w:eastAsia="ＭＳ Ｐ明朝"/>
                <w:sz w:val="22"/>
              </w:rPr>
            </w:pPr>
          </w:p>
        </w:tc>
      </w:tr>
    </w:tbl>
    <w:p w14:paraId="2CC86AD8" w14:textId="77777777" w:rsidR="001247F7" w:rsidRPr="00FF7EDF" w:rsidRDefault="001247F7" w:rsidP="00A30E08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1247F7" w:rsidRPr="00FF7EDF" w:rsidSect="00A74D37">
      <w:headerReference w:type="default" r:id="rId8"/>
      <w:footerReference w:type="even" r:id="rId9"/>
      <w:footerReference w:type="default" r:id="rId10"/>
      <w:pgSz w:w="11906" w:h="16838" w:code="9"/>
      <w:pgMar w:top="567" w:right="964" w:bottom="567" w:left="964" w:header="510" w:footer="340" w:gutter="0"/>
      <w:pgNumType w:fmt="numberInDash"/>
      <w:cols w:space="425"/>
      <w:noEndnote/>
      <w:docGrid w:type="linesAndChars" w:linePitch="29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88BB" w14:textId="77777777" w:rsidR="004F49F2" w:rsidRDefault="004F49F2">
      <w:r>
        <w:separator/>
      </w:r>
    </w:p>
  </w:endnote>
  <w:endnote w:type="continuationSeparator" w:id="0">
    <w:p w14:paraId="5626CC69" w14:textId="77777777" w:rsidR="004F49F2" w:rsidRDefault="004F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F974" w14:textId="77777777" w:rsidR="00072B2C" w:rsidRDefault="00072B2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62DA298" w14:textId="77777777" w:rsidR="00072B2C" w:rsidRDefault="00072B2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65F1" w14:textId="77777777" w:rsidR="00072B2C" w:rsidRDefault="00072B2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175E">
      <w:rPr>
        <w:rStyle w:val="a8"/>
        <w:noProof/>
      </w:rPr>
      <w:t>- 1 -</w:t>
    </w:r>
    <w:r>
      <w:rPr>
        <w:rStyle w:val="a8"/>
      </w:rPr>
      <w:fldChar w:fldCharType="end"/>
    </w:r>
  </w:p>
  <w:p w14:paraId="70FAA192" w14:textId="77777777" w:rsidR="00072B2C" w:rsidRDefault="00072B2C">
    <w:pPr>
      <w:pStyle w:val="a7"/>
      <w:ind w:right="36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13EF" w14:textId="77777777" w:rsidR="004F49F2" w:rsidRDefault="004F49F2">
      <w:r>
        <w:separator/>
      </w:r>
    </w:p>
  </w:footnote>
  <w:footnote w:type="continuationSeparator" w:id="0">
    <w:p w14:paraId="6E3197EE" w14:textId="77777777" w:rsidR="004F49F2" w:rsidRDefault="004F4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0F2D" w14:textId="1396B0E6" w:rsidR="0027260B" w:rsidRPr="001A090A" w:rsidRDefault="0027260B" w:rsidP="00124A3B">
    <w:pPr>
      <w:pStyle w:val="a6"/>
      <w:jc w:val="right"/>
      <w:rPr>
        <w:rFonts w:ascii="HG丸ｺﾞｼｯｸM-PRO" w:eastAsia="HG丸ｺﾞｼｯｸM-PRO" w:hAnsi="HG丸ｺﾞｼｯｸM-PR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65961"/>
    <w:multiLevelType w:val="multilevel"/>
    <w:tmpl w:val="7262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41C75"/>
    <w:multiLevelType w:val="singleLevel"/>
    <w:tmpl w:val="E1763200"/>
    <w:lvl w:ilvl="0">
      <w:numFmt w:val="bullet"/>
      <w:lvlText w:val="★"/>
      <w:lvlJc w:val="left"/>
      <w:pPr>
        <w:tabs>
          <w:tab w:val="num" w:pos="375"/>
        </w:tabs>
        <w:ind w:left="375" w:hanging="375"/>
      </w:pPr>
      <w:rPr>
        <w:rFonts w:ascii="ＭＳ 明朝" w:hint="eastAsia"/>
        <w:b/>
        <w:u w:val="single"/>
      </w:rPr>
    </w:lvl>
  </w:abstractNum>
  <w:abstractNum w:abstractNumId="2" w15:restartNumberingAfterBreak="0">
    <w:nsid w:val="475E25BD"/>
    <w:multiLevelType w:val="singleLevel"/>
    <w:tmpl w:val="03B2408E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" w15:restartNumberingAfterBreak="0">
    <w:nsid w:val="4C19145E"/>
    <w:multiLevelType w:val="hybridMultilevel"/>
    <w:tmpl w:val="9AC610F6"/>
    <w:lvl w:ilvl="0" w:tplc="BFB29D7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9C30E0"/>
    <w:multiLevelType w:val="hybridMultilevel"/>
    <w:tmpl w:val="9FB0CA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446D89"/>
    <w:multiLevelType w:val="hybridMultilevel"/>
    <w:tmpl w:val="6D642CB4"/>
    <w:lvl w:ilvl="0" w:tplc="641E68B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E3DA5"/>
    <w:multiLevelType w:val="hybridMultilevel"/>
    <w:tmpl w:val="47F04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6F4ECB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3CE7998">
      <w:start w:val="3"/>
      <w:numFmt w:val="decimal"/>
      <w:lvlText w:val="（注%3）"/>
      <w:lvlJc w:val="left"/>
      <w:pPr>
        <w:tabs>
          <w:tab w:val="num" w:pos="1560"/>
        </w:tabs>
        <w:ind w:left="1560" w:hanging="720"/>
      </w:pPr>
      <w:rPr>
        <w:rFonts w:ascii="ＭＳ Ｐ明朝" w:eastAsia="ＭＳ Ｐ明朝" w:hAnsi="ＭＳ Ｐ明朝" w:hint="eastAsia"/>
        <w:b w:val="0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851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82"/>
    <w:rsid w:val="000154D5"/>
    <w:rsid w:val="00015C34"/>
    <w:rsid w:val="000179DB"/>
    <w:rsid w:val="000218D9"/>
    <w:rsid w:val="00023414"/>
    <w:rsid w:val="00023A73"/>
    <w:rsid w:val="000277A0"/>
    <w:rsid w:val="000306AA"/>
    <w:rsid w:val="00035F7B"/>
    <w:rsid w:val="000368D5"/>
    <w:rsid w:val="00043412"/>
    <w:rsid w:val="00045071"/>
    <w:rsid w:val="0005044E"/>
    <w:rsid w:val="000607A5"/>
    <w:rsid w:val="00065FE1"/>
    <w:rsid w:val="000673CB"/>
    <w:rsid w:val="00071652"/>
    <w:rsid w:val="00071CFC"/>
    <w:rsid w:val="00072B2C"/>
    <w:rsid w:val="00073861"/>
    <w:rsid w:val="00083B09"/>
    <w:rsid w:val="00083ED9"/>
    <w:rsid w:val="00084338"/>
    <w:rsid w:val="00094728"/>
    <w:rsid w:val="00096F5D"/>
    <w:rsid w:val="000A0BC1"/>
    <w:rsid w:val="000A7DFD"/>
    <w:rsid w:val="000C1561"/>
    <w:rsid w:val="000C1B52"/>
    <w:rsid w:val="000C28E1"/>
    <w:rsid w:val="000E1522"/>
    <w:rsid w:val="000E68CD"/>
    <w:rsid w:val="000E77AC"/>
    <w:rsid w:val="000E7FF7"/>
    <w:rsid w:val="000F1629"/>
    <w:rsid w:val="000F67AD"/>
    <w:rsid w:val="001027FD"/>
    <w:rsid w:val="00105783"/>
    <w:rsid w:val="00105F35"/>
    <w:rsid w:val="00106DF9"/>
    <w:rsid w:val="001070D4"/>
    <w:rsid w:val="00107B88"/>
    <w:rsid w:val="00116511"/>
    <w:rsid w:val="00122073"/>
    <w:rsid w:val="001247F7"/>
    <w:rsid w:val="00124A3B"/>
    <w:rsid w:val="00126817"/>
    <w:rsid w:val="00143120"/>
    <w:rsid w:val="00143AF2"/>
    <w:rsid w:val="001440F1"/>
    <w:rsid w:val="00145A15"/>
    <w:rsid w:val="0014635F"/>
    <w:rsid w:val="00150C9B"/>
    <w:rsid w:val="00154F2B"/>
    <w:rsid w:val="00155392"/>
    <w:rsid w:val="001637F1"/>
    <w:rsid w:val="00171323"/>
    <w:rsid w:val="0017639A"/>
    <w:rsid w:val="001802EA"/>
    <w:rsid w:val="0018178C"/>
    <w:rsid w:val="0018359A"/>
    <w:rsid w:val="0018494A"/>
    <w:rsid w:val="00185287"/>
    <w:rsid w:val="00185CD6"/>
    <w:rsid w:val="00191D78"/>
    <w:rsid w:val="001920C0"/>
    <w:rsid w:val="00193837"/>
    <w:rsid w:val="00195369"/>
    <w:rsid w:val="00196414"/>
    <w:rsid w:val="001A090A"/>
    <w:rsid w:val="001A0F30"/>
    <w:rsid w:val="001A30B6"/>
    <w:rsid w:val="001C16C6"/>
    <w:rsid w:val="001C509E"/>
    <w:rsid w:val="001D1136"/>
    <w:rsid w:val="001D37DD"/>
    <w:rsid w:val="001D4C3E"/>
    <w:rsid w:val="001D50A6"/>
    <w:rsid w:val="001E0802"/>
    <w:rsid w:val="001E2A67"/>
    <w:rsid w:val="001E31CA"/>
    <w:rsid w:val="001E3D9B"/>
    <w:rsid w:val="001E6FE8"/>
    <w:rsid w:val="001F0C19"/>
    <w:rsid w:val="001F7CAF"/>
    <w:rsid w:val="001F7CC5"/>
    <w:rsid w:val="001F7DFB"/>
    <w:rsid w:val="00203256"/>
    <w:rsid w:val="00207216"/>
    <w:rsid w:val="00210301"/>
    <w:rsid w:val="00210464"/>
    <w:rsid w:val="00215B9C"/>
    <w:rsid w:val="00222983"/>
    <w:rsid w:val="00224AD2"/>
    <w:rsid w:val="0023239C"/>
    <w:rsid w:val="00263397"/>
    <w:rsid w:val="002639BF"/>
    <w:rsid w:val="00265867"/>
    <w:rsid w:val="0027260B"/>
    <w:rsid w:val="0028605F"/>
    <w:rsid w:val="002876B7"/>
    <w:rsid w:val="00291DB2"/>
    <w:rsid w:val="00293F80"/>
    <w:rsid w:val="00294D87"/>
    <w:rsid w:val="002A2722"/>
    <w:rsid w:val="002A4351"/>
    <w:rsid w:val="002B1A4F"/>
    <w:rsid w:val="002B4F68"/>
    <w:rsid w:val="002B7515"/>
    <w:rsid w:val="002C016E"/>
    <w:rsid w:val="002C248E"/>
    <w:rsid w:val="002D0079"/>
    <w:rsid w:val="002D4340"/>
    <w:rsid w:val="002E2BAA"/>
    <w:rsid w:val="002E57A3"/>
    <w:rsid w:val="002F3BD3"/>
    <w:rsid w:val="00306ECA"/>
    <w:rsid w:val="00315097"/>
    <w:rsid w:val="00323165"/>
    <w:rsid w:val="003260B4"/>
    <w:rsid w:val="0033068E"/>
    <w:rsid w:val="00360BE2"/>
    <w:rsid w:val="00364D7F"/>
    <w:rsid w:val="003650B5"/>
    <w:rsid w:val="00383BF2"/>
    <w:rsid w:val="003855EB"/>
    <w:rsid w:val="00385C5A"/>
    <w:rsid w:val="00386475"/>
    <w:rsid w:val="00397C51"/>
    <w:rsid w:val="003A1FE6"/>
    <w:rsid w:val="003B049C"/>
    <w:rsid w:val="003B1682"/>
    <w:rsid w:val="003B2977"/>
    <w:rsid w:val="003B5B51"/>
    <w:rsid w:val="003C20D1"/>
    <w:rsid w:val="003C27C3"/>
    <w:rsid w:val="003C2CB4"/>
    <w:rsid w:val="003D40E6"/>
    <w:rsid w:val="003E16B4"/>
    <w:rsid w:val="003E2D78"/>
    <w:rsid w:val="003E3AB6"/>
    <w:rsid w:val="003E5A54"/>
    <w:rsid w:val="003F03C8"/>
    <w:rsid w:val="003F450E"/>
    <w:rsid w:val="00401332"/>
    <w:rsid w:val="0040175E"/>
    <w:rsid w:val="00402ABA"/>
    <w:rsid w:val="00402E18"/>
    <w:rsid w:val="00405DEE"/>
    <w:rsid w:val="0041276C"/>
    <w:rsid w:val="00413843"/>
    <w:rsid w:val="00413D16"/>
    <w:rsid w:val="00423C0C"/>
    <w:rsid w:val="00425059"/>
    <w:rsid w:val="00434916"/>
    <w:rsid w:val="00436668"/>
    <w:rsid w:val="0044313A"/>
    <w:rsid w:val="004438C5"/>
    <w:rsid w:val="00447398"/>
    <w:rsid w:val="004533C4"/>
    <w:rsid w:val="00455491"/>
    <w:rsid w:val="00456206"/>
    <w:rsid w:val="004628A2"/>
    <w:rsid w:val="00463818"/>
    <w:rsid w:val="00464328"/>
    <w:rsid w:val="00473BAC"/>
    <w:rsid w:val="00473DED"/>
    <w:rsid w:val="0048777A"/>
    <w:rsid w:val="00491DD2"/>
    <w:rsid w:val="00495B68"/>
    <w:rsid w:val="004A11E5"/>
    <w:rsid w:val="004A36D6"/>
    <w:rsid w:val="004A4C86"/>
    <w:rsid w:val="004A5216"/>
    <w:rsid w:val="004B2311"/>
    <w:rsid w:val="004B4349"/>
    <w:rsid w:val="004C2F4D"/>
    <w:rsid w:val="004C3FD3"/>
    <w:rsid w:val="004C45DE"/>
    <w:rsid w:val="004C77D7"/>
    <w:rsid w:val="004D084B"/>
    <w:rsid w:val="004E0217"/>
    <w:rsid w:val="004E402C"/>
    <w:rsid w:val="004E5A02"/>
    <w:rsid w:val="004E645C"/>
    <w:rsid w:val="004F49F2"/>
    <w:rsid w:val="00500F22"/>
    <w:rsid w:val="00501A33"/>
    <w:rsid w:val="00507027"/>
    <w:rsid w:val="005139B0"/>
    <w:rsid w:val="00516655"/>
    <w:rsid w:val="0051717D"/>
    <w:rsid w:val="005205E2"/>
    <w:rsid w:val="00521815"/>
    <w:rsid w:val="0053035E"/>
    <w:rsid w:val="00534184"/>
    <w:rsid w:val="0054349D"/>
    <w:rsid w:val="00554876"/>
    <w:rsid w:val="00574FAC"/>
    <w:rsid w:val="00575377"/>
    <w:rsid w:val="00591A81"/>
    <w:rsid w:val="00594658"/>
    <w:rsid w:val="00595094"/>
    <w:rsid w:val="00597665"/>
    <w:rsid w:val="005A3244"/>
    <w:rsid w:val="005A42D9"/>
    <w:rsid w:val="005A53FA"/>
    <w:rsid w:val="005A6FF8"/>
    <w:rsid w:val="005A7C62"/>
    <w:rsid w:val="005A7DB2"/>
    <w:rsid w:val="005B0443"/>
    <w:rsid w:val="005C178D"/>
    <w:rsid w:val="005C4F87"/>
    <w:rsid w:val="005D02F5"/>
    <w:rsid w:val="005D0A2D"/>
    <w:rsid w:val="005D62A4"/>
    <w:rsid w:val="005D7657"/>
    <w:rsid w:val="005E11B9"/>
    <w:rsid w:val="005E19C3"/>
    <w:rsid w:val="005E600C"/>
    <w:rsid w:val="005E602E"/>
    <w:rsid w:val="005F0851"/>
    <w:rsid w:val="005F22A8"/>
    <w:rsid w:val="005F5BAF"/>
    <w:rsid w:val="005F7489"/>
    <w:rsid w:val="006046C1"/>
    <w:rsid w:val="006051D4"/>
    <w:rsid w:val="006179CF"/>
    <w:rsid w:val="00623349"/>
    <w:rsid w:val="0062508B"/>
    <w:rsid w:val="00631922"/>
    <w:rsid w:val="00633AE5"/>
    <w:rsid w:val="00634402"/>
    <w:rsid w:val="00640281"/>
    <w:rsid w:val="00643DC1"/>
    <w:rsid w:val="00643F9E"/>
    <w:rsid w:val="00654BAE"/>
    <w:rsid w:val="00655B05"/>
    <w:rsid w:val="00660E3D"/>
    <w:rsid w:val="00664E71"/>
    <w:rsid w:val="006659D8"/>
    <w:rsid w:val="0066726C"/>
    <w:rsid w:val="0067052E"/>
    <w:rsid w:val="00670865"/>
    <w:rsid w:val="00675109"/>
    <w:rsid w:val="0068227A"/>
    <w:rsid w:val="00682562"/>
    <w:rsid w:val="00683C15"/>
    <w:rsid w:val="006961AC"/>
    <w:rsid w:val="006A5F18"/>
    <w:rsid w:val="006B0E6C"/>
    <w:rsid w:val="006B24DA"/>
    <w:rsid w:val="006B7BF2"/>
    <w:rsid w:val="006C23D5"/>
    <w:rsid w:val="006E2B9C"/>
    <w:rsid w:val="006E40FC"/>
    <w:rsid w:val="006E7FFB"/>
    <w:rsid w:val="006F03FF"/>
    <w:rsid w:val="006F57B2"/>
    <w:rsid w:val="006F653B"/>
    <w:rsid w:val="007002AB"/>
    <w:rsid w:val="00703903"/>
    <w:rsid w:val="00703945"/>
    <w:rsid w:val="0070619B"/>
    <w:rsid w:val="007168DF"/>
    <w:rsid w:val="00722D91"/>
    <w:rsid w:val="007262C0"/>
    <w:rsid w:val="0073014A"/>
    <w:rsid w:val="007324C4"/>
    <w:rsid w:val="00733591"/>
    <w:rsid w:val="00737724"/>
    <w:rsid w:val="00746FF9"/>
    <w:rsid w:val="00752C21"/>
    <w:rsid w:val="00755BAA"/>
    <w:rsid w:val="00761B41"/>
    <w:rsid w:val="00772689"/>
    <w:rsid w:val="00772960"/>
    <w:rsid w:val="00782186"/>
    <w:rsid w:val="00782D48"/>
    <w:rsid w:val="00791A7E"/>
    <w:rsid w:val="007944EC"/>
    <w:rsid w:val="007946DB"/>
    <w:rsid w:val="007A23B4"/>
    <w:rsid w:val="007B75CC"/>
    <w:rsid w:val="007C05DD"/>
    <w:rsid w:val="007C538A"/>
    <w:rsid w:val="007C68A5"/>
    <w:rsid w:val="007D6773"/>
    <w:rsid w:val="007E1093"/>
    <w:rsid w:val="007E7CDA"/>
    <w:rsid w:val="007F0DB6"/>
    <w:rsid w:val="00803857"/>
    <w:rsid w:val="0080398F"/>
    <w:rsid w:val="0082009A"/>
    <w:rsid w:val="00822135"/>
    <w:rsid w:val="00827DFC"/>
    <w:rsid w:val="0083111F"/>
    <w:rsid w:val="008337D4"/>
    <w:rsid w:val="008371FE"/>
    <w:rsid w:val="00844C59"/>
    <w:rsid w:val="00850471"/>
    <w:rsid w:val="00854E2E"/>
    <w:rsid w:val="0085633F"/>
    <w:rsid w:val="0086147A"/>
    <w:rsid w:val="0086381B"/>
    <w:rsid w:val="00863917"/>
    <w:rsid w:val="00870F4F"/>
    <w:rsid w:val="00872CC2"/>
    <w:rsid w:val="008860C5"/>
    <w:rsid w:val="00893EC8"/>
    <w:rsid w:val="00896D68"/>
    <w:rsid w:val="008A17EB"/>
    <w:rsid w:val="008A28AD"/>
    <w:rsid w:val="008B0060"/>
    <w:rsid w:val="008B3C47"/>
    <w:rsid w:val="008B4FCC"/>
    <w:rsid w:val="008B5206"/>
    <w:rsid w:val="008B7AAC"/>
    <w:rsid w:val="008C0000"/>
    <w:rsid w:val="008C2C01"/>
    <w:rsid w:val="008D23E3"/>
    <w:rsid w:val="008D4A17"/>
    <w:rsid w:val="008D507B"/>
    <w:rsid w:val="008E5776"/>
    <w:rsid w:val="008E63D0"/>
    <w:rsid w:val="008F5DCE"/>
    <w:rsid w:val="008F6EDB"/>
    <w:rsid w:val="00903E2F"/>
    <w:rsid w:val="00904832"/>
    <w:rsid w:val="00905FB5"/>
    <w:rsid w:val="0091413C"/>
    <w:rsid w:val="00922E4A"/>
    <w:rsid w:val="00926F70"/>
    <w:rsid w:val="00946A8C"/>
    <w:rsid w:val="00955B65"/>
    <w:rsid w:val="009601F4"/>
    <w:rsid w:val="009617A5"/>
    <w:rsid w:val="009631DB"/>
    <w:rsid w:val="00965323"/>
    <w:rsid w:val="00977FB2"/>
    <w:rsid w:val="00984848"/>
    <w:rsid w:val="009853F1"/>
    <w:rsid w:val="00995A1C"/>
    <w:rsid w:val="00997EEC"/>
    <w:rsid w:val="009A06FD"/>
    <w:rsid w:val="009A705F"/>
    <w:rsid w:val="009A75E9"/>
    <w:rsid w:val="009B2913"/>
    <w:rsid w:val="009B3205"/>
    <w:rsid w:val="009B4B0A"/>
    <w:rsid w:val="009B71C2"/>
    <w:rsid w:val="009C44B5"/>
    <w:rsid w:val="009C5790"/>
    <w:rsid w:val="009C7A5C"/>
    <w:rsid w:val="009D1D8E"/>
    <w:rsid w:val="009D4EAB"/>
    <w:rsid w:val="009E0941"/>
    <w:rsid w:val="009E6C69"/>
    <w:rsid w:val="009F2B6A"/>
    <w:rsid w:val="009F3BCC"/>
    <w:rsid w:val="00A15B2D"/>
    <w:rsid w:val="00A16A1D"/>
    <w:rsid w:val="00A213CB"/>
    <w:rsid w:val="00A22218"/>
    <w:rsid w:val="00A266A4"/>
    <w:rsid w:val="00A30E08"/>
    <w:rsid w:val="00A3348D"/>
    <w:rsid w:val="00A3586D"/>
    <w:rsid w:val="00A45E0C"/>
    <w:rsid w:val="00A527E1"/>
    <w:rsid w:val="00A613E0"/>
    <w:rsid w:val="00A6272E"/>
    <w:rsid w:val="00A72C56"/>
    <w:rsid w:val="00A73D75"/>
    <w:rsid w:val="00A74D37"/>
    <w:rsid w:val="00A80E8E"/>
    <w:rsid w:val="00A8506E"/>
    <w:rsid w:val="00A87E18"/>
    <w:rsid w:val="00AA4582"/>
    <w:rsid w:val="00AC0B2D"/>
    <w:rsid w:val="00AC75A2"/>
    <w:rsid w:val="00AD0316"/>
    <w:rsid w:val="00AE38AB"/>
    <w:rsid w:val="00AE494E"/>
    <w:rsid w:val="00AE6A7D"/>
    <w:rsid w:val="00AF12FA"/>
    <w:rsid w:val="00AF3A63"/>
    <w:rsid w:val="00B0153B"/>
    <w:rsid w:val="00B03853"/>
    <w:rsid w:val="00B04482"/>
    <w:rsid w:val="00B06F2A"/>
    <w:rsid w:val="00B07475"/>
    <w:rsid w:val="00B15221"/>
    <w:rsid w:val="00B20E17"/>
    <w:rsid w:val="00B223CF"/>
    <w:rsid w:val="00B25ED2"/>
    <w:rsid w:val="00B26136"/>
    <w:rsid w:val="00B30411"/>
    <w:rsid w:val="00B4432D"/>
    <w:rsid w:val="00B46BA1"/>
    <w:rsid w:val="00B556B2"/>
    <w:rsid w:val="00B55EAE"/>
    <w:rsid w:val="00B620C7"/>
    <w:rsid w:val="00B650E9"/>
    <w:rsid w:val="00B66675"/>
    <w:rsid w:val="00B70003"/>
    <w:rsid w:val="00B70877"/>
    <w:rsid w:val="00B74DF9"/>
    <w:rsid w:val="00B76F17"/>
    <w:rsid w:val="00B833A0"/>
    <w:rsid w:val="00B86066"/>
    <w:rsid w:val="00B87570"/>
    <w:rsid w:val="00BA4941"/>
    <w:rsid w:val="00BA68B1"/>
    <w:rsid w:val="00BB3424"/>
    <w:rsid w:val="00BB4BB3"/>
    <w:rsid w:val="00BB68F9"/>
    <w:rsid w:val="00BD0E5F"/>
    <w:rsid w:val="00BD4FD8"/>
    <w:rsid w:val="00BE3BAE"/>
    <w:rsid w:val="00BE6DEF"/>
    <w:rsid w:val="00BF03B8"/>
    <w:rsid w:val="00BF0734"/>
    <w:rsid w:val="00BF5C2F"/>
    <w:rsid w:val="00C06C07"/>
    <w:rsid w:val="00C157E9"/>
    <w:rsid w:val="00C3444D"/>
    <w:rsid w:val="00C35914"/>
    <w:rsid w:val="00C36FFC"/>
    <w:rsid w:val="00C40063"/>
    <w:rsid w:val="00C42884"/>
    <w:rsid w:val="00C47D12"/>
    <w:rsid w:val="00C52A42"/>
    <w:rsid w:val="00C65F26"/>
    <w:rsid w:val="00C66DFF"/>
    <w:rsid w:val="00C70534"/>
    <w:rsid w:val="00C7219D"/>
    <w:rsid w:val="00C77EF8"/>
    <w:rsid w:val="00C851BA"/>
    <w:rsid w:val="00C938D4"/>
    <w:rsid w:val="00C95047"/>
    <w:rsid w:val="00CA003C"/>
    <w:rsid w:val="00CA015B"/>
    <w:rsid w:val="00CA202A"/>
    <w:rsid w:val="00CA44C9"/>
    <w:rsid w:val="00CB6486"/>
    <w:rsid w:val="00CC07AE"/>
    <w:rsid w:val="00CC3EE4"/>
    <w:rsid w:val="00CC403C"/>
    <w:rsid w:val="00CD0A2A"/>
    <w:rsid w:val="00CD176F"/>
    <w:rsid w:val="00CD4883"/>
    <w:rsid w:val="00CD66E6"/>
    <w:rsid w:val="00CE14D6"/>
    <w:rsid w:val="00CE7366"/>
    <w:rsid w:val="00CF22DA"/>
    <w:rsid w:val="00CF7D83"/>
    <w:rsid w:val="00D00D86"/>
    <w:rsid w:val="00D01E39"/>
    <w:rsid w:val="00D05CD4"/>
    <w:rsid w:val="00D15076"/>
    <w:rsid w:val="00D16247"/>
    <w:rsid w:val="00D20E36"/>
    <w:rsid w:val="00D2736E"/>
    <w:rsid w:val="00D30EAB"/>
    <w:rsid w:val="00D35BCB"/>
    <w:rsid w:val="00D37E58"/>
    <w:rsid w:val="00D44213"/>
    <w:rsid w:val="00D44F66"/>
    <w:rsid w:val="00D462EE"/>
    <w:rsid w:val="00D56BEE"/>
    <w:rsid w:val="00D56CE4"/>
    <w:rsid w:val="00D57207"/>
    <w:rsid w:val="00D60ED9"/>
    <w:rsid w:val="00D6147B"/>
    <w:rsid w:val="00D65120"/>
    <w:rsid w:val="00D7213E"/>
    <w:rsid w:val="00D74DD9"/>
    <w:rsid w:val="00D75669"/>
    <w:rsid w:val="00D8275F"/>
    <w:rsid w:val="00D83BD6"/>
    <w:rsid w:val="00D83EFA"/>
    <w:rsid w:val="00D91938"/>
    <w:rsid w:val="00D933A0"/>
    <w:rsid w:val="00D94858"/>
    <w:rsid w:val="00DA4BCB"/>
    <w:rsid w:val="00DA6DAB"/>
    <w:rsid w:val="00DA7CF4"/>
    <w:rsid w:val="00DB3F81"/>
    <w:rsid w:val="00DB5B7B"/>
    <w:rsid w:val="00DC1078"/>
    <w:rsid w:val="00DC381A"/>
    <w:rsid w:val="00DD10AE"/>
    <w:rsid w:val="00DD3AB7"/>
    <w:rsid w:val="00DE12F3"/>
    <w:rsid w:val="00DE1649"/>
    <w:rsid w:val="00DE21CB"/>
    <w:rsid w:val="00DE6091"/>
    <w:rsid w:val="00DF307A"/>
    <w:rsid w:val="00DF326C"/>
    <w:rsid w:val="00DF3426"/>
    <w:rsid w:val="00DF6185"/>
    <w:rsid w:val="00DF6775"/>
    <w:rsid w:val="00E00A53"/>
    <w:rsid w:val="00E028DF"/>
    <w:rsid w:val="00E045BF"/>
    <w:rsid w:val="00E0483E"/>
    <w:rsid w:val="00E05AFD"/>
    <w:rsid w:val="00E22FCD"/>
    <w:rsid w:val="00E23370"/>
    <w:rsid w:val="00E25C0B"/>
    <w:rsid w:val="00E31BCC"/>
    <w:rsid w:val="00E31E59"/>
    <w:rsid w:val="00E32FE6"/>
    <w:rsid w:val="00E3302C"/>
    <w:rsid w:val="00E3457B"/>
    <w:rsid w:val="00E34A8F"/>
    <w:rsid w:val="00E359E0"/>
    <w:rsid w:val="00E426E1"/>
    <w:rsid w:val="00E51198"/>
    <w:rsid w:val="00E51A7A"/>
    <w:rsid w:val="00E60165"/>
    <w:rsid w:val="00E61D9C"/>
    <w:rsid w:val="00E662CC"/>
    <w:rsid w:val="00E71FE7"/>
    <w:rsid w:val="00E82727"/>
    <w:rsid w:val="00E8383D"/>
    <w:rsid w:val="00E84BDC"/>
    <w:rsid w:val="00E9259F"/>
    <w:rsid w:val="00E926FD"/>
    <w:rsid w:val="00E964E1"/>
    <w:rsid w:val="00E9676A"/>
    <w:rsid w:val="00EA089A"/>
    <w:rsid w:val="00EB12F6"/>
    <w:rsid w:val="00EC00EF"/>
    <w:rsid w:val="00EC6938"/>
    <w:rsid w:val="00EE2286"/>
    <w:rsid w:val="00EE29DF"/>
    <w:rsid w:val="00EE3058"/>
    <w:rsid w:val="00EF1B14"/>
    <w:rsid w:val="00EF2C5C"/>
    <w:rsid w:val="00EF7E1D"/>
    <w:rsid w:val="00F026DA"/>
    <w:rsid w:val="00F06067"/>
    <w:rsid w:val="00F0676E"/>
    <w:rsid w:val="00F26CA1"/>
    <w:rsid w:val="00F3089D"/>
    <w:rsid w:val="00F330A6"/>
    <w:rsid w:val="00F35750"/>
    <w:rsid w:val="00F41415"/>
    <w:rsid w:val="00F41B49"/>
    <w:rsid w:val="00F45151"/>
    <w:rsid w:val="00F5329E"/>
    <w:rsid w:val="00F53795"/>
    <w:rsid w:val="00F5575F"/>
    <w:rsid w:val="00F56D92"/>
    <w:rsid w:val="00F651E7"/>
    <w:rsid w:val="00F65DDC"/>
    <w:rsid w:val="00F678BE"/>
    <w:rsid w:val="00F73C19"/>
    <w:rsid w:val="00F7574B"/>
    <w:rsid w:val="00F77CD1"/>
    <w:rsid w:val="00F97A8E"/>
    <w:rsid w:val="00F97F15"/>
    <w:rsid w:val="00FA1400"/>
    <w:rsid w:val="00FA5287"/>
    <w:rsid w:val="00FB19D0"/>
    <w:rsid w:val="00FB1FC5"/>
    <w:rsid w:val="00FB5C18"/>
    <w:rsid w:val="00FC02A9"/>
    <w:rsid w:val="00FC0FE5"/>
    <w:rsid w:val="00FC108E"/>
    <w:rsid w:val="00FC17A3"/>
    <w:rsid w:val="00FD362D"/>
    <w:rsid w:val="00FD4A10"/>
    <w:rsid w:val="00FD4B35"/>
    <w:rsid w:val="00FE6615"/>
    <w:rsid w:val="00FE6993"/>
    <w:rsid w:val="00FF13C0"/>
    <w:rsid w:val="00FF2EB9"/>
    <w:rsid w:val="00FF3A3E"/>
    <w:rsid w:val="00FF7206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51DFCC"/>
  <w15:docId w15:val="{D1086475-E5E4-4417-AD75-1FEFD621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A8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left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Note Heading"/>
    <w:basedOn w:val="a"/>
    <w:next w:val="a"/>
    <w:pPr>
      <w:jc w:val="center"/>
    </w:pPr>
    <w:rPr>
      <w:sz w:val="22"/>
      <w:szCs w:val="22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E57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06DF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06DF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06DF9"/>
    <w:rPr>
      <w:rFonts w:ascii="Times New Roman" w:hAnsi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06DF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06DF9"/>
    <w:rPr>
      <w:rFonts w:ascii="Times New Roman" w:hAnsi="Times New Roman"/>
      <w:b/>
      <w:bCs/>
      <w:kern w:val="2"/>
      <w:sz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1E6FE8"/>
  </w:style>
  <w:style w:type="character" w:customStyle="1" w:styleId="af2">
    <w:name w:val="日付 (文字)"/>
    <w:basedOn w:val="a0"/>
    <w:link w:val="af1"/>
    <w:uiPriority w:val="99"/>
    <w:semiHidden/>
    <w:rsid w:val="001E6FE8"/>
    <w:rPr>
      <w:rFonts w:ascii="Times New Roman" w:hAnsi="Times New Roman"/>
      <w:kern w:val="2"/>
      <w:sz w:val="21"/>
    </w:rPr>
  </w:style>
  <w:style w:type="paragraph" w:styleId="af3">
    <w:name w:val="Revision"/>
    <w:hidden/>
    <w:uiPriority w:val="99"/>
    <w:semiHidden/>
    <w:rsid w:val="00AD0316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EBA19E-BCC5-4A6E-B65E-CFC2942BBB79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F53C0-1939-4E6F-93DE-1FCABEF5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　金属熱処理技能士試験準備講習会開催のご案内</vt:lpstr>
      <vt:lpstr>平成１２年度　金属熱処理技能士試験準備講習会開催のご案内</vt:lpstr>
    </vt:vector>
  </TitlesOfParts>
  <Company>福岡県工業技術センター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　金属熱処理技能士試験準備講習会開催のご案内</dc:title>
  <dc:subject/>
  <dc:creator>徳永 辰也</dc:creator>
  <cp:keywords/>
  <dc:description/>
  <cp:lastModifiedBy>（福岡県工業技術センター） 菊竹</cp:lastModifiedBy>
  <cp:revision>29</cp:revision>
  <cp:lastPrinted>2025-07-04T00:28:00Z</cp:lastPrinted>
  <dcterms:created xsi:type="dcterms:W3CDTF">2025-07-03T07:27:00Z</dcterms:created>
  <dcterms:modified xsi:type="dcterms:W3CDTF">2025-07-04T01:02:00Z</dcterms:modified>
</cp:coreProperties>
</file>